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58" w:rsidRDefault="000A0062" w:rsidP="000A0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учебников,</w:t>
      </w:r>
    </w:p>
    <w:p w:rsidR="000A0062" w:rsidRDefault="000A0062" w:rsidP="000A0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предоставляемых бесплатно в МОУ «СОШ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Красный Октябрь Саратовского района Саратовской области»</w:t>
      </w:r>
    </w:p>
    <w:p w:rsidR="000A0062" w:rsidRDefault="000A0062" w:rsidP="000A0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2016-2017 учебном году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2336"/>
        <w:gridCol w:w="3760"/>
        <w:gridCol w:w="2693"/>
      </w:tblGrid>
      <w:tr w:rsidR="000A0062" w:rsidTr="000A0062">
        <w:tc>
          <w:tcPr>
            <w:tcW w:w="562" w:type="dxa"/>
          </w:tcPr>
          <w:p w:rsidR="000A0062" w:rsidRDefault="000A0062" w:rsidP="000A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0A0062" w:rsidRDefault="000A0062" w:rsidP="000A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760" w:type="dxa"/>
          </w:tcPr>
          <w:p w:rsidR="000A0062" w:rsidRDefault="000A0062" w:rsidP="000A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учебника, автор</w:t>
            </w:r>
          </w:p>
        </w:tc>
        <w:tc>
          <w:tcPr>
            <w:tcW w:w="2693" w:type="dxa"/>
          </w:tcPr>
          <w:p w:rsidR="000A0062" w:rsidRDefault="000A0062" w:rsidP="000A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Издательство, год издания</w:t>
            </w:r>
          </w:p>
        </w:tc>
      </w:tr>
      <w:tr w:rsidR="000A0062" w:rsidTr="006260BE">
        <w:tc>
          <w:tcPr>
            <w:tcW w:w="9351" w:type="dxa"/>
            <w:gridSpan w:val="4"/>
          </w:tcPr>
          <w:p w:rsidR="000A0062" w:rsidRPr="000A0062" w:rsidRDefault="000A0062" w:rsidP="000A0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класс УМК «Начальная школа 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века» под ред. </w:t>
            </w:r>
            <w:proofErr w:type="spellStart"/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Виноградовой</w:t>
            </w:r>
            <w:proofErr w:type="spellEnd"/>
          </w:p>
        </w:tc>
      </w:tr>
      <w:tr w:rsidR="000A0062" w:rsidTr="000A0062">
        <w:tc>
          <w:tcPr>
            <w:tcW w:w="562" w:type="dxa"/>
          </w:tcPr>
          <w:p w:rsidR="000A0062" w:rsidRPr="000A0062" w:rsidRDefault="000A0062" w:rsidP="000A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0A0062" w:rsidRPr="000A0062" w:rsidRDefault="000A0062" w:rsidP="000A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60" w:type="dxa"/>
          </w:tcPr>
          <w:p w:rsidR="000A0062" w:rsidRPr="000A0062" w:rsidRDefault="000A0062" w:rsidP="000A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в 2-х частях/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693" w:type="dxa"/>
          </w:tcPr>
          <w:p w:rsidR="000A0062" w:rsidRPr="000A0062" w:rsidRDefault="000A0062" w:rsidP="000A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2011</w:t>
            </w:r>
          </w:p>
        </w:tc>
      </w:tr>
      <w:tr w:rsidR="000A0062" w:rsidTr="000A0062">
        <w:tc>
          <w:tcPr>
            <w:tcW w:w="562" w:type="dxa"/>
          </w:tcPr>
          <w:p w:rsidR="000A0062" w:rsidRPr="000A0062" w:rsidRDefault="000A0062" w:rsidP="000A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0A0062" w:rsidRPr="000A0062" w:rsidRDefault="000A0062" w:rsidP="000A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760" w:type="dxa"/>
          </w:tcPr>
          <w:p w:rsidR="000A0062" w:rsidRPr="000A0062" w:rsidRDefault="000A0062" w:rsidP="000A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в 2-х частях/ Виноградова Н.Ф.</w:t>
            </w:r>
          </w:p>
        </w:tc>
        <w:tc>
          <w:tcPr>
            <w:tcW w:w="2693" w:type="dxa"/>
          </w:tcPr>
          <w:p w:rsidR="000A0062" w:rsidRPr="000A0062" w:rsidRDefault="000A0062" w:rsidP="000A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2011</w:t>
            </w:r>
          </w:p>
        </w:tc>
      </w:tr>
      <w:tr w:rsidR="000A0062" w:rsidTr="000A0062">
        <w:tc>
          <w:tcPr>
            <w:tcW w:w="562" w:type="dxa"/>
          </w:tcPr>
          <w:p w:rsidR="000A0062" w:rsidRPr="000A0062" w:rsidRDefault="000A0062" w:rsidP="000A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0A0062" w:rsidRPr="000A0062" w:rsidRDefault="000A0062" w:rsidP="000A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3760" w:type="dxa"/>
          </w:tcPr>
          <w:p w:rsidR="000A0062" w:rsidRDefault="000A0062" w:rsidP="000A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Букварь в 2-х частях/ </w:t>
            </w:r>
          </w:p>
          <w:p w:rsidR="000A0062" w:rsidRPr="000A0062" w:rsidRDefault="000A0062" w:rsidP="000A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2693" w:type="dxa"/>
          </w:tcPr>
          <w:p w:rsidR="000A0062" w:rsidRPr="000A0062" w:rsidRDefault="000A0062" w:rsidP="000A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2011</w:t>
            </w:r>
          </w:p>
        </w:tc>
      </w:tr>
      <w:tr w:rsidR="000A0062" w:rsidTr="000A0062">
        <w:tc>
          <w:tcPr>
            <w:tcW w:w="562" w:type="dxa"/>
          </w:tcPr>
          <w:p w:rsidR="000A0062" w:rsidRPr="000A0062" w:rsidRDefault="000A0062" w:rsidP="000A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0A0062" w:rsidRPr="000A0062" w:rsidRDefault="000A0062" w:rsidP="000A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760" w:type="dxa"/>
          </w:tcPr>
          <w:p w:rsidR="000A0062" w:rsidRDefault="000A0062" w:rsidP="000A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FD65EA" w:rsidRPr="000A0062" w:rsidRDefault="00FD65EA" w:rsidP="000A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хрестоматия «Уроки слушания»/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</w:tcPr>
          <w:p w:rsidR="000A0062" w:rsidRDefault="000A0062" w:rsidP="000A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2011</w:t>
            </w:r>
          </w:p>
          <w:p w:rsidR="00FD65EA" w:rsidRDefault="00FD65EA" w:rsidP="000A0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5EA" w:rsidRPr="000A0062" w:rsidRDefault="00FD65EA" w:rsidP="000A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2013</w:t>
            </w:r>
          </w:p>
        </w:tc>
      </w:tr>
      <w:tr w:rsidR="000A0062" w:rsidTr="000A0062">
        <w:tc>
          <w:tcPr>
            <w:tcW w:w="562" w:type="dxa"/>
          </w:tcPr>
          <w:p w:rsidR="000A0062" w:rsidRPr="000A0062" w:rsidRDefault="000A0062" w:rsidP="000A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0A0062" w:rsidRPr="000A0062" w:rsidRDefault="000A0062" w:rsidP="000A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0" w:type="dxa"/>
          </w:tcPr>
          <w:p w:rsidR="000A0062" w:rsidRPr="000A0062" w:rsidRDefault="000A0062" w:rsidP="000A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язык/ Иванов С.В.</w:t>
            </w:r>
          </w:p>
        </w:tc>
        <w:tc>
          <w:tcPr>
            <w:tcW w:w="2693" w:type="dxa"/>
          </w:tcPr>
          <w:p w:rsidR="000A0062" w:rsidRPr="000A0062" w:rsidRDefault="000A0062" w:rsidP="000A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2011</w:t>
            </w:r>
          </w:p>
        </w:tc>
      </w:tr>
      <w:tr w:rsidR="000A0062" w:rsidTr="006260BE">
        <w:tc>
          <w:tcPr>
            <w:tcW w:w="9351" w:type="dxa"/>
            <w:gridSpan w:val="4"/>
          </w:tcPr>
          <w:p w:rsidR="000A0062" w:rsidRPr="000A0062" w:rsidRDefault="000A0062" w:rsidP="000A0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класс УМК «Начальная школа 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века» под ред. </w:t>
            </w:r>
            <w:proofErr w:type="spellStart"/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Виноградовой</w:t>
            </w:r>
            <w:proofErr w:type="spellEnd"/>
          </w:p>
        </w:tc>
      </w:tr>
      <w:tr w:rsidR="002C67A4" w:rsidTr="000A0062">
        <w:tc>
          <w:tcPr>
            <w:tcW w:w="562" w:type="dxa"/>
          </w:tcPr>
          <w:p w:rsidR="002C67A4" w:rsidRPr="000A0062" w:rsidRDefault="002C67A4" w:rsidP="002C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2C67A4" w:rsidRPr="000A0062" w:rsidRDefault="002C67A4" w:rsidP="002C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60" w:type="dxa"/>
          </w:tcPr>
          <w:p w:rsidR="002C67A4" w:rsidRPr="000A0062" w:rsidRDefault="002C67A4" w:rsidP="002C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в 2-х частях/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693" w:type="dxa"/>
          </w:tcPr>
          <w:p w:rsidR="002C67A4" w:rsidRPr="000A0062" w:rsidRDefault="002C67A4" w:rsidP="002C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2012</w:t>
            </w:r>
          </w:p>
        </w:tc>
      </w:tr>
      <w:tr w:rsidR="002C67A4" w:rsidTr="000A0062">
        <w:tc>
          <w:tcPr>
            <w:tcW w:w="562" w:type="dxa"/>
          </w:tcPr>
          <w:p w:rsidR="002C67A4" w:rsidRPr="000A0062" w:rsidRDefault="002C67A4" w:rsidP="002C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2C67A4" w:rsidRPr="000A0062" w:rsidRDefault="002C67A4" w:rsidP="002C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760" w:type="dxa"/>
          </w:tcPr>
          <w:p w:rsidR="002C67A4" w:rsidRPr="000A0062" w:rsidRDefault="002C67A4" w:rsidP="002C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в 2-х частях/ Виноградова Н.Ф.</w:t>
            </w:r>
          </w:p>
        </w:tc>
        <w:tc>
          <w:tcPr>
            <w:tcW w:w="2693" w:type="dxa"/>
          </w:tcPr>
          <w:p w:rsidR="002C67A4" w:rsidRPr="000A0062" w:rsidRDefault="002C67A4" w:rsidP="002C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2012</w:t>
            </w:r>
          </w:p>
        </w:tc>
      </w:tr>
      <w:tr w:rsidR="002C67A4" w:rsidTr="000A0062">
        <w:tc>
          <w:tcPr>
            <w:tcW w:w="562" w:type="dxa"/>
          </w:tcPr>
          <w:p w:rsidR="002C67A4" w:rsidRPr="000A0062" w:rsidRDefault="002C67A4" w:rsidP="002C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2C67A4" w:rsidRPr="000A0062" w:rsidRDefault="002C67A4" w:rsidP="002C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760" w:type="dxa"/>
          </w:tcPr>
          <w:p w:rsidR="002C67A4" w:rsidRDefault="002C67A4" w:rsidP="002C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в 2-х частях/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2C67A4" w:rsidRPr="000A0062" w:rsidRDefault="002C67A4" w:rsidP="002C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хрестоматия в 2-х частях</w:t>
            </w:r>
          </w:p>
        </w:tc>
        <w:tc>
          <w:tcPr>
            <w:tcW w:w="2693" w:type="dxa"/>
          </w:tcPr>
          <w:p w:rsidR="002C67A4" w:rsidRDefault="002C67A4" w:rsidP="002C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2012</w:t>
            </w:r>
          </w:p>
          <w:p w:rsidR="002C67A4" w:rsidRDefault="002C67A4" w:rsidP="002C6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A4" w:rsidRPr="000A0062" w:rsidRDefault="002C67A4" w:rsidP="002C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2012</w:t>
            </w:r>
          </w:p>
        </w:tc>
      </w:tr>
      <w:tr w:rsidR="002C67A4" w:rsidTr="000A0062">
        <w:tc>
          <w:tcPr>
            <w:tcW w:w="562" w:type="dxa"/>
          </w:tcPr>
          <w:p w:rsidR="002C67A4" w:rsidRPr="000A0062" w:rsidRDefault="002C67A4" w:rsidP="002C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2C67A4" w:rsidRPr="000A0062" w:rsidRDefault="002C67A4" w:rsidP="002C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0" w:type="dxa"/>
          </w:tcPr>
          <w:p w:rsidR="002C67A4" w:rsidRPr="000A0062" w:rsidRDefault="002C67A4" w:rsidP="002C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язык/ Иванов С.В., Евдокимова А.О. Ч.1, 2</w:t>
            </w:r>
          </w:p>
        </w:tc>
        <w:tc>
          <w:tcPr>
            <w:tcW w:w="2693" w:type="dxa"/>
          </w:tcPr>
          <w:p w:rsidR="002C67A4" w:rsidRPr="000A0062" w:rsidRDefault="002C67A4" w:rsidP="002C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2012</w:t>
            </w:r>
          </w:p>
        </w:tc>
      </w:tr>
      <w:tr w:rsidR="002C67A4" w:rsidTr="006260BE">
        <w:tc>
          <w:tcPr>
            <w:tcW w:w="9351" w:type="dxa"/>
            <w:gridSpan w:val="4"/>
          </w:tcPr>
          <w:p w:rsidR="002C67A4" w:rsidRPr="000A0062" w:rsidRDefault="002C67A4" w:rsidP="002C6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УМК «Начальная школа 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века» под ред. </w:t>
            </w:r>
            <w:proofErr w:type="spellStart"/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Виноградовой</w:t>
            </w:r>
            <w:proofErr w:type="spellEnd"/>
          </w:p>
        </w:tc>
      </w:tr>
      <w:tr w:rsidR="007C028A" w:rsidTr="000A0062">
        <w:tc>
          <w:tcPr>
            <w:tcW w:w="562" w:type="dxa"/>
          </w:tcPr>
          <w:p w:rsidR="007C028A" w:rsidRPr="000A0062" w:rsidRDefault="007C028A" w:rsidP="007C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60" w:type="dxa"/>
          </w:tcPr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в 2-х частях/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693" w:type="dxa"/>
          </w:tcPr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2013</w:t>
            </w:r>
          </w:p>
        </w:tc>
      </w:tr>
      <w:tr w:rsidR="007C028A" w:rsidTr="000A0062">
        <w:tc>
          <w:tcPr>
            <w:tcW w:w="562" w:type="dxa"/>
          </w:tcPr>
          <w:p w:rsidR="007C028A" w:rsidRPr="000A0062" w:rsidRDefault="007C028A" w:rsidP="007C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760" w:type="dxa"/>
          </w:tcPr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в 2-х частях/ Виноградова Н.Ф.</w:t>
            </w:r>
          </w:p>
        </w:tc>
        <w:tc>
          <w:tcPr>
            <w:tcW w:w="2693" w:type="dxa"/>
          </w:tcPr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2013</w:t>
            </w:r>
          </w:p>
        </w:tc>
      </w:tr>
      <w:tr w:rsidR="007C028A" w:rsidTr="000A0062">
        <w:tc>
          <w:tcPr>
            <w:tcW w:w="562" w:type="dxa"/>
          </w:tcPr>
          <w:p w:rsidR="007C028A" w:rsidRPr="000A0062" w:rsidRDefault="007C028A" w:rsidP="007C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760" w:type="dxa"/>
          </w:tcPr>
          <w:p w:rsidR="007C028A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в 2-х частях/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хрестоматия в 2-х частях</w:t>
            </w:r>
          </w:p>
        </w:tc>
        <w:tc>
          <w:tcPr>
            <w:tcW w:w="2693" w:type="dxa"/>
          </w:tcPr>
          <w:p w:rsidR="007C028A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2013</w:t>
            </w:r>
          </w:p>
          <w:p w:rsidR="007C028A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2014</w:t>
            </w:r>
          </w:p>
        </w:tc>
      </w:tr>
      <w:tr w:rsidR="007C028A" w:rsidTr="000A0062">
        <w:tc>
          <w:tcPr>
            <w:tcW w:w="562" w:type="dxa"/>
          </w:tcPr>
          <w:p w:rsidR="007C028A" w:rsidRPr="000A0062" w:rsidRDefault="007C028A" w:rsidP="007C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6" w:type="dxa"/>
          </w:tcPr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0" w:type="dxa"/>
          </w:tcPr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язык/ Иванов С.В., Евдокимова А.О. Ч.1, 2</w:t>
            </w:r>
          </w:p>
        </w:tc>
        <w:tc>
          <w:tcPr>
            <w:tcW w:w="2693" w:type="dxa"/>
          </w:tcPr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2013</w:t>
            </w:r>
          </w:p>
        </w:tc>
      </w:tr>
      <w:tr w:rsidR="007C028A" w:rsidTr="006260BE">
        <w:tc>
          <w:tcPr>
            <w:tcW w:w="9351" w:type="dxa"/>
            <w:gridSpan w:val="4"/>
          </w:tcPr>
          <w:p w:rsidR="007C028A" w:rsidRPr="000A0062" w:rsidRDefault="007C028A" w:rsidP="007C0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УМК «Начальная школа 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века» под ред. </w:t>
            </w:r>
            <w:proofErr w:type="spellStart"/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</w:t>
            </w:r>
            <w:r w:rsidRPr="000A0062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Виноградовой</w:t>
            </w:r>
            <w:proofErr w:type="spellEnd"/>
          </w:p>
        </w:tc>
      </w:tr>
      <w:tr w:rsidR="007C028A" w:rsidTr="000A0062">
        <w:tc>
          <w:tcPr>
            <w:tcW w:w="562" w:type="dxa"/>
          </w:tcPr>
          <w:p w:rsidR="007C028A" w:rsidRPr="000A0062" w:rsidRDefault="007C028A" w:rsidP="007C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6" w:type="dxa"/>
          </w:tcPr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60" w:type="dxa"/>
          </w:tcPr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в 2-х частях/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693" w:type="dxa"/>
          </w:tcPr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2014</w:t>
            </w:r>
          </w:p>
        </w:tc>
      </w:tr>
      <w:tr w:rsidR="007C028A" w:rsidTr="000A0062">
        <w:tc>
          <w:tcPr>
            <w:tcW w:w="562" w:type="dxa"/>
          </w:tcPr>
          <w:p w:rsidR="007C028A" w:rsidRDefault="007C028A" w:rsidP="007C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36" w:type="dxa"/>
          </w:tcPr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760" w:type="dxa"/>
          </w:tcPr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в 2-х частях/ Виноградова Н.Ф.</w:t>
            </w:r>
          </w:p>
        </w:tc>
        <w:tc>
          <w:tcPr>
            <w:tcW w:w="2693" w:type="dxa"/>
          </w:tcPr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2014</w:t>
            </w:r>
          </w:p>
        </w:tc>
      </w:tr>
      <w:tr w:rsidR="007C028A" w:rsidTr="000A0062">
        <w:tc>
          <w:tcPr>
            <w:tcW w:w="562" w:type="dxa"/>
          </w:tcPr>
          <w:p w:rsidR="007C028A" w:rsidRDefault="007C028A" w:rsidP="007C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6" w:type="dxa"/>
          </w:tcPr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760" w:type="dxa"/>
          </w:tcPr>
          <w:p w:rsidR="007C028A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в 2-х частях/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хрестоматия в 2-х частях/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</w:tcPr>
          <w:p w:rsidR="007C028A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2014</w:t>
            </w:r>
          </w:p>
          <w:p w:rsidR="007C028A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2014</w:t>
            </w:r>
          </w:p>
        </w:tc>
      </w:tr>
      <w:tr w:rsidR="007C028A" w:rsidTr="000A0062">
        <w:tc>
          <w:tcPr>
            <w:tcW w:w="562" w:type="dxa"/>
          </w:tcPr>
          <w:p w:rsidR="007C028A" w:rsidRDefault="007C028A" w:rsidP="007C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6" w:type="dxa"/>
          </w:tcPr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0" w:type="dxa"/>
          </w:tcPr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язык/ Иванов С.В., Кузнецова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Ч.1, 2</w:t>
            </w:r>
          </w:p>
        </w:tc>
        <w:tc>
          <w:tcPr>
            <w:tcW w:w="2693" w:type="dxa"/>
          </w:tcPr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2014</w:t>
            </w:r>
          </w:p>
        </w:tc>
      </w:tr>
      <w:tr w:rsidR="007C028A" w:rsidTr="000A0062">
        <w:tc>
          <w:tcPr>
            <w:tcW w:w="562" w:type="dxa"/>
          </w:tcPr>
          <w:p w:rsidR="007C028A" w:rsidRDefault="007C028A" w:rsidP="007C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6" w:type="dxa"/>
          </w:tcPr>
          <w:p w:rsidR="007C028A" w:rsidRPr="000A0062" w:rsidRDefault="007C028A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760" w:type="dxa"/>
          </w:tcPr>
          <w:p w:rsidR="006F40BE" w:rsidRDefault="007C028A" w:rsidP="006F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</w:t>
            </w:r>
            <w:r w:rsidR="006F40BE">
              <w:rPr>
                <w:rFonts w:ascii="Times New Roman" w:hAnsi="Times New Roman" w:cs="Times New Roman"/>
                <w:sz w:val="28"/>
                <w:szCs w:val="28"/>
              </w:rPr>
              <w:t>ославной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4-5 классы. Учебник для общеобразовательных школ/ Кураев А.В.</w:t>
            </w:r>
            <w:r w:rsidR="006F4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028A" w:rsidRPr="000A0062" w:rsidRDefault="006F40BE" w:rsidP="006F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мировых религиозных культур, 4-5 классы. Учебник для общеобразовательных школ/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А.Л., Саплина Е.В., Токарева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Ярлыканова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693" w:type="dxa"/>
          </w:tcPr>
          <w:p w:rsidR="007C028A" w:rsidRDefault="006F40BE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2012</w:t>
            </w:r>
          </w:p>
          <w:p w:rsidR="006F40BE" w:rsidRDefault="006F40BE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BE" w:rsidRDefault="006F40BE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BE" w:rsidRDefault="006F40BE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BE" w:rsidRDefault="006F40BE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BE" w:rsidRPr="000A0062" w:rsidRDefault="006F40BE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2012</w:t>
            </w:r>
          </w:p>
        </w:tc>
      </w:tr>
      <w:tr w:rsidR="006F40BE" w:rsidTr="006260BE">
        <w:tc>
          <w:tcPr>
            <w:tcW w:w="9351" w:type="dxa"/>
            <w:gridSpan w:val="4"/>
          </w:tcPr>
          <w:p w:rsidR="006F40BE" w:rsidRPr="006F40BE" w:rsidRDefault="006F40BE" w:rsidP="007C0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BE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7C028A" w:rsidTr="000A0062">
        <w:tc>
          <w:tcPr>
            <w:tcW w:w="562" w:type="dxa"/>
          </w:tcPr>
          <w:p w:rsidR="007C028A" w:rsidRDefault="006F40BE" w:rsidP="007C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6" w:type="dxa"/>
          </w:tcPr>
          <w:p w:rsidR="007C028A" w:rsidRPr="000A0062" w:rsidRDefault="002E4584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0" w:type="dxa"/>
          </w:tcPr>
          <w:p w:rsidR="007C028A" w:rsidRPr="000A0062" w:rsidRDefault="002E4584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в 2-х частях/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и др.</w:t>
            </w:r>
          </w:p>
        </w:tc>
        <w:tc>
          <w:tcPr>
            <w:tcW w:w="2693" w:type="dxa"/>
          </w:tcPr>
          <w:p w:rsidR="007C028A" w:rsidRPr="000A0062" w:rsidRDefault="002E4584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7C028A" w:rsidTr="000A0062">
        <w:tc>
          <w:tcPr>
            <w:tcW w:w="562" w:type="dxa"/>
          </w:tcPr>
          <w:p w:rsidR="007C028A" w:rsidRDefault="002E4584" w:rsidP="007C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6" w:type="dxa"/>
          </w:tcPr>
          <w:p w:rsidR="007C028A" w:rsidRPr="000A0062" w:rsidRDefault="002E4584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60" w:type="dxa"/>
          </w:tcPr>
          <w:p w:rsidR="007C028A" w:rsidRPr="000A0062" w:rsidRDefault="002E4584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 2-х частях/ Коровина В.Я., Журавлев В.П.,</w:t>
            </w:r>
            <w:r w:rsidR="00535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Коровин В.И.</w:t>
            </w:r>
          </w:p>
        </w:tc>
        <w:tc>
          <w:tcPr>
            <w:tcW w:w="2693" w:type="dxa"/>
          </w:tcPr>
          <w:p w:rsidR="007C028A" w:rsidRPr="000A0062" w:rsidRDefault="005357D1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2013</w:t>
            </w:r>
          </w:p>
        </w:tc>
      </w:tr>
      <w:tr w:rsidR="007C028A" w:rsidTr="000A0062">
        <w:tc>
          <w:tcPr>
            <w:tcW w:w="562" w:type="dxa"/>
          </w:tcPr>
          <w:p w:rsidR="007C028A" w:rsidRDefault="005357D1" w:rsidP="007C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6" w:type="dxa"/>
          </w:tcPr>
          <w:p w:rsidR="007C028A" w:rsidRPr="000A0062" w:rsidRDefault="005357D1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60" w:type="dxa"/>
          </w:tcPr>
          <w:p w:rsidR="007C028A" w:rsidRPr="000A0062" w:rsidRDefault="005357D1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Математика/ Зубарева И.И., Мордкович А.Г.</w:t>
            </w:r>
          </w:p>
        </w:tc>
        <w:tc>
          <w:tcPr>
            <w:tcW w:w="2693" w:type="dxa"/>
          </w:tcPr>
          <w:p w:rsidR="007C028A" w:rsidRPr="000A0062" w:rsidRDefault="005357D1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Мнемозина, 2013</w:t>
            </w:r>
          </w:p>
        </w:tc>
      </w:tr>
      <w:tr w:rsidR="007C028A" w:rsidTr="000A0062">
        <w:tc>
          <w:tcPr>
            <w:tcW w:w="562" w:type="dxa"/>
          </w:tcPr>
          <w:p w:rsidR="007C028A" w:rsidRDefault="005357D1" w:rsidP="007C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7C028A" w:rsidRPr="000A0062" w:rsidRDefault="005357D1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60" w:type="dxa"/>
          </w:tcPr>
          <w:p w:rsidR="007C028A" w:rsidRPr="000A0062" w:rsidRDefault="005357D1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Обществознание/ Боголюбов Л.Н.</w:t>
            </w:r>
          </w:p>
        </w:tc>
        <w:tc>
          <w:tcPr>
            <w:tcW w:w="2693" w:type="dxa"/>
          </w:tcPr>
          <w:p w:rsidR="007C028A" w:rsidRPr="000A0062" w:rsidRDefault="005357D1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2013</w:t>
            </w:r>
          </w:p>
        </w:tc>
      </w:tr>
      <w:tr w:rsidR="007C028A" w:rsidTr="000A0062">
        <w:tc>
          <w:tcPr>
            <w:tcW w:w="562" w:type="dxa"/>
          </w:tcPr>
          <w:p w:rsidR="007C028A" w:rsidRDefault="005357D1" w:rsidP="007C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7C028A" w:rsidRPr="000A0062" w:rsidRDefault="005357D1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60" w:type="dxa"/>
          </w:tcPr>
          <w:p w:rsidR="007C028A" w:rsidRPr="000A0062" w:rsidRDefault="005357D1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Бактерии, грибы, растения/ Пасечник В.В.</w:t>
            </w:r>
          </w:p>
        </w:tc>
        <w:tc>
          <w:tcPr>
            <w:tcW w:w="2693" w:type="dxa"/>
          </w:tcPr>
          <w:p w:rsidR="007C028A" w:rsidRPr="000A0062" w:rsidRDefault="005357D1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2014</w:t>
            </w:r>
          </w:p>
        </w:tc>
      </w:tr>
      <w:tr w:rsidR="007C028A" w:rsidTr="000A0062">
        <w:tc>
          <w:tcPr>
            <w:tcW w:w="562" w:type="dxa"/>
          </w:tcPr>
          <w:p w:rsidR="007C028A" w:rsidRDefault="005357D1" w:rsidP="007C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36" w:type="dxa"/>
          </w:tcPr>
          <w:p w:rsidR="007C028A" w:rsidRPr="000A0062" w:rsidRDefault="005357D1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60" w:type="dxa"/>
          </w:tcPr>
          <w:p w:rsidR="007C028A" w:rsidRPr="000A0062" w:rsidRDefault="005357D1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География. Начальный курс/ Летягин А.А.</w:t>
            </w:r>
          </w:p>
        </w:tc>
        <w:tc>
          <w:tcPr>
            <w:tcW w:w="2693" w:type="dxa"/>
          </w:tcPr>
          <w:p w:rsidR="007C028A" w:rsidRPr="000A0062" w:rsidRDefault="005357D1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-Граф, 2014</w:t>
            </w:r>
          </w:p>
        </w:tc>
      </w:tr>
      <w:tr w:rsidR="007C028A" w:rsidTr="000A0062">
        <w:tc>
          <w:tcPr>
            <w:tcW w:w="562" w:type="dxa"/>
          </w:tcPr>
          <w:p w:rsidR="007C028A" w:rsidRDefault="005357D1" w:rsidP="007C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6" w:type="dxa"/>
          </w:tcPr>
          <w:p w:rsidR="007C028A" w:rsidRPr="000A0062" w:rsidRDefault="005357D1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60" w:type="dxa"/>
          </w:tcPr>
          <w:p w:rsidR="007C028A" w:rsidRPr="000A0062" w:rsidRDefault="005357D1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древнего мира/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Г.И., Свенцицкая И.С.</w:t>
            </w:r>
          </w:p>
        </w:tc>
        <w:tc>
          <w:tcPr>
            <w:tcW w:w="2693" w:type="dxa"/>
          </w:tcPr>
          <w:p w:rsidR="007C028A" w:rsidRPr="000A0062" w:rsidRDefault="005357D1" w:rsidP="007C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2015</w:t>
            </w:r>
          </w:p>
        </w:tc>
      </w:tr>
      <w:tr w:rsidR="005357D1" w:rsidTr="006260BE">
        <w:tc>
          <w:tcPr>
            <w:tcW w:w="9351" w:type="dxa"/>
            <w:gridSpan w:val="4"/>
          </w:tcPr>
          <w:p w:rsidR="005357D1" w:rsidRPr="005357D1" w:rsidRDefault="005357D1" w:rsidP="007C0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7D1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5357D1" w:rsidTr="000A0062">
        <w:tc>
          <w:tcPr>
            <w:tcW w:w="562" w:type="dxa"/>
          </w:tcPr>
          <w:p w:rsidR="005357D1" w:rsidRDefault="005357D1" w:rsidP="0053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36" w:type="dxa"/>
          </w:tcPr>
          <w:p w:rsidR="005357D1" w:rsidRPr="000A0062" w:rsidRDefault="005357D1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0" w:type="dxa"/>
          </w:tcPr>
          <w:p w:rsidR="005357D1" w:rsidRPr="000A0062" w:rsidRDefault="005357D1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в 2-х частях/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и др.</w:t>
            </w:r>
          </w:p>
        </w:tc>
        <w:tc>
          <w:tcPr>
            <w:tcW w:w="2693" w:type="dxa"/>
          </w:tcPr>
          <w:p w:rsidR="005357D1" w:rsidRPr="000A0062" w:rsidRDefault="005357D1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</w:tr>
      <w:tr w:rsidR="005357D1" w:rsidTr="000A0062">
        <w:tc>
          <w:tcPr>
            <w:tcW w:w="562" w:type="dxa"/>
          </w:tcPr>
          <w:p w:rsidR="005357D1" w:rsidRDefault="005357D1" w:rsidP="0053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336" w:type="dxa"/>
          </w:tcPr>
          <w:p w:rsidR="005357D1" w:rsidRPr="000A0062" w:rsidRDefault="005357D1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60" w:type="dxa"/>
          </w:tcPr>
          <w:p w:rsidR="005357D1" w:rsidRPr="000A0062" w:rsidRDefault="005357D1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 2-х частях/ Коровина В.Я., Журавлев В.П., Коровин В.И.</w:t>
            </w:r>
          </w:p>
        </w:tc>
        <w:tc>
          <w:tcPr>
            <w:tcW w:w="2693" w:type="dxa"/>
          </w:tcPr>
          <w:p w:rsidR="005357D1" w:rsidRPr="000A0062" w:rsidRDefault="005357D1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</w:tr>
      <w:tr w:rsidR="005357D1" w:rsidTr="000A0062">
        <w:tc>
          <w:tcPr>
            <w:tcW w:w="562" w:type="dxa"/>
          </w:tcPr>
          <w:p w:rsidR="005357D1" w:rsidRDefault="005357D1" w:rsidP="0053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6" w:type="dxa"/>
          </w:tcPr>
          <w:p w:rsidR="005357D1" w:rsidRPr="000A0062" w:rsidRDefault="005357D1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60" w:type="dxa"/>
          </w:tcPr>
          <w:p w:rsidR="005357D1" w:rsidRPr="000A0062" w:rsidRDefault="005357D1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Математика/ Зубарева И.И., Мордкович А.Г.</w:t>
            </w:r>
          </w:p>
        </w:tc>
        <w:tc>
          <w:tcPr>
            <w:tcW w:w="2693" w:type="dxa"/>
          </w:tcPr>
          <w:p w:rsidR="005357D1" w:rsidRPr="000A0062" w:rsidRDefault="005357D1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Мнемозина, 2014</w:t>
            </w:r>
          </w:p>
        </w:tc>
      </w:tr>
      <w:tr w:rsidR="005357D1" w:rsidTr="000A0062">
        <w:tc>
          <w:tcPr>
            <w:tcW w:w="562" w:type="dxa"/>
          </w:tcPr>
          <w:p w:rsidR="005357D1" w:rsidRDefault="005357D1" w:rsidP="0053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36" w:type="dxa"/>
          </w:tcPr>
          <w:p w:rsidR="005357D1" w:rsidRPr="000A0062" w:rsidRDefault="005357D1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60" w:type="dxa"/>
          </w:tcPr>
          <w:p w:rsidR="005357D1" w:rsidRPr="000A0062" w:rsidRDefault="005357D1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Обществознание/ Виноградова Н.Ф., Городецкая Н.И., Иванова Л.Ф. под ред. Боголюбова Л.Н.</w:t>
            </w:r>
          </w:p>
        </w:tc>
        <w:tc>
          <w:tcPr>
            <w:tcW w:w="2693" w:type="dxa"/>
          </w:tcPr>
          <w:p w:rsidR="005357D1" w:rsidRPr="000A0062" w:rsidRDefault="005357D1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</w:tr>
      <w:tr w:rsidR="005357D1" w:rsidTr="000A0062">
        <w:tc>
          <w:tcPr>
            <w:tcW w:w="562" w:type="dxa"/>
          </w:tcPr>
          <w:p w:rsidR="005357D1" w:rsidRDefault="001200EE" w:rsidP="0053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6" w:type="dxa"/>
          </w:tcPr>
          <w:p w:rsidR="005357D1" w:rsidRPr="000A0062" w:rsidRDefault="005357D1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60" w:type="dxa"/>
          </w:tcPr>
          <w:p w:rsidR="005357D1" w:rsidRPr="000A0062" w:rsidRDefault="005357D1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Многообразие покрытосеменных растений/ Пасечник В.В.</w:t>
            </w:r>
          </w:p>
        </w:tc>
        <w:tc>
          <w:tcPr>
            <w:tcW w:w="2693" w:type="dxa"/>
          </w:tcPr>
          <w:p w:rsidR="005357D1" w:rsidRPr="000A0062" w:rsidRDefault="005357D1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2014</w:t>
            </w:r>
          </w:p>
        </w:tc>
      </w:tr>
      <w:tr w:rsidR="005357D1" w:rsidTr="000A0062">
        <w:tc>
          <w:tcPr>
            <w:tcW w:w="562" w:type="dxa"/>
          </w:tcPr>
          <w:p w:rsidR="005357D1" w:rsidRDefault="001200EE" w:rsidP="0053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36" w:type="dxa"/>
          </w:tcPr>
          <w:p w:rsidR="005357D1" w:rsidRPr="000A0062" w:rsidRDefault="005357D1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60" w:type="dxa"/>
          </w:tcPr>
          <w:p w:rsidR="005357D1" w:rsidRPr="000A0062" w:rsidRDefault="005357D1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География. Начальный курс/ Летягин А.А.</w:t>
            </w:r>
          </w:p>
        </w:tc>
        <w:tc>
          <w:tcPr>
            <w:tcW w:w="2693" w:type="dxa"/>
          </w:tcPr>
          <w:p w:rsidR="005357D1" w:rsidRPr="000A0062" w:rsidRDefault="005357D1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-Граф, 2014</w:t>
            </w:r>
          </w:p>
        </w:tc>
      </w:tr>
      <w:tr w:rsidR="001200EE" w:rsidTr="000A0062">
        <w:tc>
          <w:tcPr>
            <w:tcW w:w="562" w:type="dxa"/>
            <w:vMerge w:val="restart"/>
          </w:tcPr>
          <w:p w:rsidR="001200EE" w:rsidRDefault="001200EE" w:rsidP="0053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36" w:type="dxa"/>
            <w:vMerge w:val="restart"/>
          </w:tcPr>
          <w:p w:rsidR="001200EE" w:rsidRPr="000A0062" w:rsidRDefault="001200EE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60" w:type="dxa"/>
          </w:tcPr>
          <w:p w:rsidR="001200EE" w:rsidRPr="000A0062" w:rsidRDefault="001200EE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в 2-х частях/ Арсентьев Н.М., Данилов А.А., Стефанович П.С. и др. 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693" w:type="dxa"/>
          </w:tcPr>
          <w:p w:rsidR="001200EE" w:rsidRPr="000A0062" w:rsidRDefault="001200EE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1200EE" w:rsidTr="000A0062">
        <w:tc>
          <w:tcPr>
            <w:tcW w:w="562" w:type="dxa"/>
            <w:vMerge/>
          </w:tcPr>
          <w:p w:rsidR="001200EE" w:rsidRDefault="001200EE" w:rsidP="0053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1200EE" w:rsidRPr="000A0062" w:rsidRDefault="001200EE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1200EE" w:rsidRPr="000A0062" w:rsidRDefault="001200EE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История средних веков/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Донской Г.М. под ред. Сванидзе А.А.</w:t>
            </w:r>
          </w:p>
        </w:tc>
        <w:tc>
          <w:tcPr>
            <w:tcW w:w="2693" w:type="dxa"/>
          </w:tcPr>
          <w:p w:rsidR="001200EE" w:rsidRPr="000A0062" w:rsidRDefault="001200EE" w:rsidP="0053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</w:tr>
      <w:tr w:rsidR="001200EE" w:rsidTr="006260BE">
        <w:tc>
          <w:tcPr>
            <w:tcW w:w="9351" w:type="dxa"/>
            <w:gridSpan w:val="4"/>
          </w:tcPr>
          <w:p w:rsidR="001200EE" w:rsidRPr="001200EE" w:rsidRDefault="001200EE" w:rsidP="005357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EE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28715D" w:rsidTr="000A0062">
        <w:tc>
          <w:tcPr>
            <w:tcW w:w="562" w:type="dxa"/>
          </w:tcPr>
          <w:p w:rsidR="0028715D" w:rsidRDefault="0028715D" w:rsidP="0028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36" w:type="dxa"/>
          </w:tcPr>
          <w:p w:rsidR="0028715D" w:rsidRPr="000A0062" w:rsidRDefault="0028715D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0" w:type="dxa"/>
          </w:tcPr>
          <w:p w:rsidR="0028715D" w:rsidRPr="000A0062" w:rsidRDefault="0028715D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в 2-х частях/ Баранов М.Т.,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и др.</w:t>
            </w:r>
          </w:p>
        </w:tc>
        <w:tc>
          <w:tcPr>
            <w:tcW w:w="2693" w:type="dxa"/>
          </w:tcPr>
          <w:p w:rsidR="0028715D" w:rsidRPr="000A0062" w:rsidRDefault="0028715D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2015</w:t>
            </w:r>
          </w:p>
        </w:tc>
      </w:tr>
      <w:tr w:rsidR="0028715D" w:rsidTr="000A0062">
        <w:tc>
          <w:tcPr>
            <w:tcW w:w="562" w:type="dxa"/>
          </w:tcPr>
          <w:p w:rsidR="0028715D" w:rsidRDefault="0028715D" w:rsidP="0028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36" w:type="dxa"/>
          </w:tcPr>
          <w:p w:rsidR="0028715D" w:rsidRPr="000A0062" w:rsidRDefault="0028715D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60" w:type="dxa"/>
          </w:tcPr>
          <w:p w:rsidR="0028715D" w:rsidRPr="000A0062" w:rsidRDefault="0028715D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 2-х частях/ Коровина В.Я., Журавлев В.П., Коровин В.И.</w:t>
            </w:r>
          </w:p>
        </w:tc>
        <w:tc>
          <w:tcPr>
            <w:tcW w:w="2693" w:type="dxa"/>
          </w:tcPr>
          <w:p w:rsidR="0028715D" w:rsidRPr="000A0062" w:rsidRDefault="0028715D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2015</w:t>
            </w:r>
          </w:p>
        </w:tc>
      </w:tr>
      <w:tr w:rsidR="0028715D" w:rsidTr="000A0062">
        <w:tc>
          <w:tcPr>
            <w:tcW w:w="562" w:type="dxa"/>
          </w:tcPr>
          <w:p w:rsidR="0028715D" w:rsidRDefault="0028715D" w:rsidP="0028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36" w:type="dxa"/>
          </w:tcPr>
          <w:p w:rsidR="0028715D" w:rsidRPr="000A0062" w:rsidRDefault="0028715D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760" w:type="dxa"/>
          </w:tcPr>
          <w:p w:rsidR="0028715D" w:rsidRPr="000A0062" w:rsidRDefault="005A19AE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в 2-х частях/</w:t>
            </w:r>
            <w:r w:rsidR="0028715D">
              <w:rPr>
                <w:rFonts w:ascii="Times New Roman" w:hAnsi="Times New Roman" w:cs="Times New Roman"/>
                <w:sz w:val="28"/>
                <w:szCs w:val="28"/>
              </w:rPr>
              <w:t>Мордкович А.Г.</w:t>
            </w:r>
          </w:p>
        </w:tc>
        <w:tc>
          <w:tcPr>
            <w:tcW w:w="2693" w:type="dxa"/>
          </w:tcPr>
          <w:p w:rsidR="0028715D" w:rsidRPr="000A0062" w:rsidRDefault="005A19AE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Мнемозина, 2015</w:t>
            </w:r>
          </w:p>
        </w:tc>
      </w:tr>
      <w:tr w:rsidR="0028715D" w:rsidTr="000A0062">
        <w:tc>
          <w:tcPr>
            <w:tcW w:w="562" w:type="dxa"/>
          </w:tcPr>
          <w:p w:rsidR="0028715D" w:rsidRDefault="0028715D" w:rsidP="0028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36" w:type="dxa"/>
          </w:tcPr>
          <w:p w:rsidR="0028715D" w:rsidRDefault="0028715D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760" w:type="dxa"/>
          </w:tcPr>
          <w:p w:rsidR="0028715D" w:rsidRDefault="005A19AE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7-9/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693" w:type="dxa"/>
          </w:tcPr>
          <w:p w:rsidR="0028715D" w:rsidRDefault="005A19AE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2015</w:t>
            </w:r>
          </w:p>
        </w:tc>
      </w:tr>
      <w:tr w:rsidR="0028715D" w:rsidTr="000A0062">
        <w:tc>
          <w:tcPr>
            <w:tcW w:w="562" w:type="dxa"/>
          </w:tcPr>
          <w:p w:rsidR="0028715D" w:rsidRDefault="005A19AE" w:rsidP="0028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36" w:type="dxa"/>
          </w:tcPr>
          <w:p w:rsidR="0028715D" w:rsidRPr="000A0062" w:rsidRDefault="0028715D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60" w:type="dxa"/>
          </w:tcPr>
          <w:p w:rsidR="0028715D" w:rsidRPr="000A0062" w:rsidRDefault="005A19AE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  <w:r w:rsidR="0028715D">
              <w:rPr>
                <w:rFonts w:ascii="Times New Roman" w:hAnsi="Times New Roman" w:cs="Times New Roman"/>
                <w:sz w:val="28"/>
                <w:szCs w:val="28"/>
              </w:rPr>
              <w:t>под ред. Боголюбова Л.Н.</w:t>
            </w:r>
          </w:p>
        </w:tc>
        <w:tc>
          <w:tcPr>
            <w:tcW w:w="2693" w:type="dxa"/>
          </w:tcPr>
          <w:p w:rsidR="0028715D" w:rsidRPr="000A0062" w:rsidRDefault="0028715D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</w:tr>
      <w:tr w:rsidR="0028715D" w:rsidTr="000A0062">
        <w:tc>
          <w:tcPr>
            <w:tcW w:w="562" w:type="dxa"/>
          </w:tcPr>
          <w:p w:rsidR="0028715D" w:rsidRDefault="005A19AE" w:rsidP="0028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36" w:type="dxa"/>
          </w:tcPr>
          <w:p w:rsidR="0028715D" w:rsidRPr="000A0062" w:rsidRDefault="0028715D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60" w:type="dxa"/>
          </w:tcPr>
          <w:p w:rsidR="0028715D" w:rsidRPr="000A0062" w:rsidRDefault="0028715D" w:rsidP="005A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</w:t>
            </w:r>
            <w:r w:rsidR="005A19AE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5A19AE">
              <w:rPr>
                <w:rFonts w:ascii="Times New Roman" w:hAnsi="Times New Roman" w:cs="Times New Roman"/>
                <w:sz w:val="28"/>
                <w:szCs w:val="28"/>
              </w:rPr>
              <w:t>Латюшин</w:t>
            </w:r>
            <w:proofErr w:type="spellEnd"/>
            <w:r w:rsidR="005A19AE">
              <w:rPr>
                <w:rFonts w:ascii="Times New Roman" w:hAnsi="Times New Roman" w:cs="Times New Roman"/>
                <w:sz w:val="28"/>
                <w:szCs w:val="28"/>
              </w:rPr>
              <w:t xml:space="preserve"> В.В., Шапкин В.А.</w:t>
            </w:r>
          </w:p>
        </w:tc>
        <w:tc>
          <w:tcPr>
            <w:tcW w:w="2693" w:type="dxa"/>
          </w:tcPr>
          <w:p w:rsidR="0028715D" w:rsidRPr="000A0062" w:rsidRDefault="0028715D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2014</w:t>
            </w:r>
          </w:p>
        </w:tc>
      </w:tr>
      <w:tr w:rsidR="0028715D" w:rsidTr="000A0062">
        <w:tc>
          <w:tcPr>
            <w:tcW w:w="562" w:type="dxa"/>
          </w:tcPr>
          <w:p w:rsidR="0028715D" w:rsidRDefault="005A19AE" w:rsidP="0028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36" w:type="dxa"/>
          </w:tcPr>
          <w:p w:rsidR="0028715D" w:rsidRPr="000A0062" w:rsidRDefault="0028715D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60" w:type="dxa"/>
          </w:tcPr>
          <w:p w:rsidR="0028715D" w:rsidRPr="000A0062" w:rsidRDefault="0028715D" w:rsidP="005A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</w:t>
            </w:r>
            <w:r w:rsidR="005A19AE">
              <w:rPr>
                <w:rFonts w:ascii="Times New Roman" w:hAnsi="Times New Roman" w:cs="Times New Roman"/>
                <w:sz w:val="28"/>
                <w:szCs w:val="28"/>
              </w:rPr>
              <w:t>Материки, океаны, народы и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5A19AE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="005A19AE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693" w:type="dxa"/>
          </w:tcPr>
          <w:p w:rsidR="0028715D" w:rsidRPr="000A0062" w:rsidRDefault="005A19AE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="0028715D"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</w:tc>
      </w:tr>
      <w:tr w:rsidR="0028715D" w:rsidTr="000A0062">
        <w:tc>
          <w:tcPr>
            <w:tcW w:w="562" w:type="dxa"/>
          </w:tcPr>
          <w:p w:rsidR="0028715D" w:rsidRDefault="005A19AE" w:rsidP="0028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36" w:type="dxa"/>
          </w:tcPr>
          <w:p w:rsidR="0028715D" w:rsidRPr="000A0062" w:rsidRDefault="0028715D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60" w:type="dxa"/>
          </w:tcPr>
          <w:p w:rsidR="0028715D" w:rsidRPr="000A0062" w:rsidRDefault="0028715D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19AE">
              <w:rPr>
                <w:rFonts w:ascii="Times New Roman" w:hAnsi="Times New Roman" w:cs="Times New Roman"/>
                <w:sz w:val="28"/>
                <w:szCs w:val="28"/>
              </w:rPr>
              <w:t xml:space="preserve">стория России конец </w:t>
            </w:r>
            <w:r w:rsidR="005A1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5A19AE" w:rsidRPr="005A1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1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5A19AE" w:rsidRPr="005A1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9A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Данилов А.А., </w:t>
            </w:r>
            <w:r w:rsidR="001462F2">
              <w:rPr>
                <w:rFonts w:ascii="Times New Roman" w:hAnsi="Times New Roman" w:cs="Times New Roman"/>
                <w:sz w:val="28"/>
                <w:szCs w:val="28"/>
              </w:rPr>
              <w:t>Косулина Л.Г.</w:t>
            </w:r>
          </w:p>
        </w:tc>
        <w:tc>
          <w:tcPr>
            <w:tcW w:w="2693" w:type="dxa"/>
          </w:tcPr>
          <w:p w:rsidR="0028715D" w:rsidRPr="000A0062" w:rsidRDefault="0028715D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62F2">
              <w:rPr>
                <w:rFonts w:ascii="Times New Roman" w:hAnsi="Times New Roman" w:cs="Times New Roman"/>
                <w:sz w:val="28"/>
                <w:szCs w:val="28"/>
              </w:rPr>
              <w:t>росвещение, 2014</w:t>
            </w:r>
          </w:p>
        </w:tc>
      </w:tr>
      <w:tr w:rsidR="0028715D" w:rsidTr="000A0062">
        <w:tc>
          <w:tcPr>
            <w:tcW w:w="562" w:type="dxa"/>
          </w:tcPr>
          <w:p w:rsidR="0028715D" w:rsidRDefault="0028715D" w:rsidP="0028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8715D" w:rsidRPr="000A0062" w:rsidRDefault="0028715D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28715D" w:rsidRPr="000A0062" w:rsidRDefault="0028715D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История </w:t>
            </w:r>
            <w:r w:rsidR="001462F2">
              <w:rPr>
                <w:rFonts w:ascii="Times New Roman" w:hAnsi="Times New Roman" w:cs="Times New Roman"/>
                <w:sz w:val="28"/>
                <w:szCs w:val="28"/>
              </w:rPr>
              <w:t>нового времени: 1500-1800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1462F2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="001462F2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П.А., Ванюшина Л.М. под ред. </w:t>
            </w:r>
            <w:proofErr w:type="spellStart"/>
            <w:r w:rsidR="001462F2"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 w:rsidR="001462F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693" w:type="dxa"/>
          </w:tcPr>
          <w:p w:rsidR="0028715D" w:rsidRPr="000A0062" w:rsidRDefault="0028715D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</w:tr>
      <w:tr w:rsidR="0028715D" w:rsidTr="000A0062">
        <w:tc>
          <w:tcPr>
            <w:tcW w:w="562" w:type="dxa"/>
          </w:tcPr>
          <w:p w:rsidR="0028715D" w:rsidRDefault="001462F2" w:rsidP="0028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36" w:type="dxa"/>
          </w:tcPr>
          <w:p w:rsidR="0028715D" w:rsidRPr="000A0062" w:rsidRDefault="001462F2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60" w:type="dxa"/>
          </w:tcPr>
          <w:p w:rsidR="0028715D" w:rsidRPr="000A0062" w:rsidRDefault="001462F2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693" w:type="dxa"/>
          </w:tcPr>
          <w:p w:rsidR="0028715D" w:rsidRPr="000A0062" w:rsidRDefault="001462F2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2014</w:t>
            </w:r>
          </w:p>
        </w:tc>
      </w:tr>
      <w:tr w:rsidR="0028715D" w:rsidTr="000A0062">
        <w:tc>
          <w:tcPr>
            <w:tcW w:w="562" w:type="dxa"/>
          </w:tcPr>
          <w:p w:rsidR="0028715D" w:rsidRPr="000A0062" w:rsidRDefault="001462F2" w:rsidP="0028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36" w:type="dxa"/>
          </w:tcPr>
          <w:p w:rsidR="0028715D" w:rsidRPr="000A0062" w:rsidRDefault="001462F2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60" w:type="dxa"/>
          </w:tcPr>
          <w:p w:rsidR="0028715D" w:rsidRPr="000A0062" w:rsidRDefault="001462F2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Химия/ Габриелян О.С.</w:t>
            </w:r>
          </w:p>
        </w:tc>
        <w:tc>
          <w:tcPr>
            <w:tcW w:w="2693" w:type="dxa"/>
          </w:tcPr>
          <w:p w:rsidR="0028715D" w:rsidRPr="000A0062" w:rsidRDefault="001462F2" w:rsidP="00287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2014</w:t>
            </w:r>
          </w:p>
        </w:tc>
      </w:tr>
      <w:tr w:rsidR="001462F2" w:rsidTr="006260BE">
        <w:tc>
          <w:tcPr>
            <w:tcW w:w="9351" w:type="dxa"/>
            <w:gridSpan w:val="4"/>
          </w:tcPr>
          <w:p w:rsidR="001462F2" w:rsidRPr="001462F2" w:rsidRDefault="001462F2" w:rsidP="00287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2F2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1462F2" w:rsidTr="000A0062">
        <w:tc>
          <w:tcPr>
            <w:tcW w:w="562" w:type="dxa"/>
          </w:tcPr>
          <w:p w:rsidR="001462F2" w:rsidRDefault="001462F2" w:rsidP="0014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36" w:type="dxa"/>
          </w:tcPr>
          <w:p w:rsidR="001462F2" w:rsidRPr="000A0062" w:rsidRDefault="001462F2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0" w:type="dxa"/>
          </w:tcPr>
          <w:p w:rsidR="001462F2" w:rsidRPr="000A0062" w:rsidRDefault="001462F2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 и др.</w:t>
            </w:r>
          </w:p>
        </w:tc>
        <w:tc>
          <w:tcPr>
            <w:tcW w:w="2693" w:type="dxa"/>
          </w:tcPr>
          <w:p w:rsidR="001462F2" w:rsidRPr="000A0062" w:rsidRDefault="001462F2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1462F2" w:rsidTr="000A0062">
        <w:tc>
          <w:tcPr>
            <w:tcW w:w="562" w:type="dxa"/>
          </w:tcPr>
          <w:p w:rsidR="001462F2" w:rsidRDefault="001462F2" w:rsidP="0014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36" w:type="dxa"/>
          </w:tcPr>
          <w:p w:rsidR="001462F2" w:rsidRPr="000A0062" w:rsidRDefault="001462F2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60" w:type="dxa"/>
          </w:tcPr>
          <w:p w:rsidR="001462F2" w:rsidRPr="000A0062" w:rsidRDefault="001462F2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 2-х частях/ Коровина В.Я., Журавлев В.П., Коровин В.И.</w:t>
            </w:r>
          </w:p>
        </w:tc>
        <w:tc>
          <w:tcPr>
            <w:tcW w:w="2693" w:type="dxa"/>
          </w:tcPr>
          <w:p w:rsidR="001462F2" w:rsidRPr="000A0062" w:rsidRDefault="001462F2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-Граф,  2016</w:t>
            </w:r>
          </w:p>
        </w:tc>
      </w:tr>
      <w:tr w:rsidR="001462F2" w:rsidTr="000A0062">
        <w:tc>
          <w:tcPr>
            <w:tcW w:w="562" w:type="dxa"/>
          </w:tcPr>
          <w:p w:rsidR="001462F2" w:rsidRDefault="001462F2" w:rsidP="0014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36" w:type="dxa"/>
          </w:tcPr>
          <w:p w:rsidR="001462F2" w:rsidRPr="000A0062" w:rsidRDefault="001462F2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60" w:type="dxa"/>
          </w:tcPr>
          <w:p w:rsidR="001462F2" w:rsidRPr="000A0062" w:rsidRDefault="001462F2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Алгебра/Мерзляк А.Г., Полонский В.Б., Якир М.С.</w:t>
            </w:r>
          </w:p>
        </w:tc>
        <w:tc>
          <w:tcPr>
            <w:tcW w:w="2693" w:type="dxa"/>
          </w:tcPr>
          <w:p w:rsidR="001462F2" w:rsidRPr="000A0062" w:rsidRDefault="001462F2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Мнемозина, 2015</w:t>
            </w:r>
          </w:p>
        </w:tc>
      </w:tr>
      <w:tr w:rsidR="001462F2" w:rsidTr="000A0062">
        <w:tc>
          <w:tcPr>
            <w:tcW w:w="562" w:type="dxa"/>
          </w:tcPr>
          <w:p w:rsidR="001462F2" w:rsidRDefault="001462F2" w:rsidP="0014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36" w:type="dxa"/>
          </w:tcPr>
          <w:p w:rsidR="001462F2" w:rsidRDefault="001462F2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60" w:type="dxa"/>
          </w:tcPr>
          <w:p w:rsidR="001462F2" w:rsidRDefault="001462F2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7-9/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693" w:type="dxa"/>
          </w:tcPr>
          <w:p w:rsidR="001462F2" w:rsidRDefault="001462F2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2015</w:t>
            </w:r>
          </w:p>
        </w:tc>
      </w:tr>
      <w:tr w:rsidR="001462F2" w:rsidTr="000A0062">
        <w:tc>
          <w:tcPr>
            <w:tcW w:w="562" w:type="dxa"/>
          </w:tcPr>
          <w:p w:rsidR="001462F2" w:rsidRDefault="001462F2" w:rsidP="0014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36" w:type="dxa"/>
          </w:tcPr>
          <w:p w:rsidR="001462F2" w:rsidRPr="000A0062" w:rsidRDefault="001462F2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60" w:type="dxa"/>
          </w:tcPr>
          <w:p w:rsidR="001462F2" w:rsidRPr="000A0062" w:rsidRDefault="001462F2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D74A7E">
              <w:rPr>
                <w:rFonts w:ascii="Times New Roman" w:hAnsi="Times New Roman" w:cs="Times New Roman"/>
                <w:sz w:val="28"/>
                <w:szCs w:val="28"/>
              </w:rPr>
              <w:t>/ Виноградова Н.Ф., Городецкая Н.И., Иванова Л.Ф.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ред. Боголюбова Л.Н.</w:t>
            </w:r>
          </w:p>
        </w:tc>
        <w:tc>
          <w:tcPr>
            <w:tcW w:w="2693" w:type="dxa"/>
          </w:tcPr>
          <w:p w:rsidR="001462F2" w:rsidRPr="000A0062" w:rsidRDefault="00D74A7E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2011</w:t>
            </w:r>
          </w:p>
        </w:tc>
      </w:tr>
      <w:tr w:rsidR="001462F2" w:rsidTr="000A0062">
        <w:tc>
          <w:tcPr>
            <w:tcW w:w="562" w:type="dxa"/>
          </w:tcPr>
          <w:p w:rsidR="001462F2" w:rsidRDefault="00D74A7E" w:rsidP="0014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36" w:type="dxa"/>
          </w:tcPr>
          <w:p w:rsidR="001462F2" w:rsidRPr="000A0062" w:rsidRDefault="001462F2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60" w:type="dxa"/>
          </w:tcPr>
          <w:p w:rsidR="001462F2" w:rsidRPr="000A0062" w:rsidRDefault="001462F2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Животные/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Шапкин В.А.</w:t>
            </w:r>
          </w:p>
        </w:tc>
        <w:tc>
          <w:tcPr>
            <w:tcW w:w="2693" w:type="dxa"/>
          </w:tcPr>
          <w:p w:rsidR="001462F2" w:rsidRPr="000A0062" w:rsidRDefault="001462F2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2014</w:t>
            </w:r>
          </w:p>
        </w:tc>
      </w:tr>
      <w:tr w:rsidR="001462F2" w:rsidTr="000A0062">
        <w:tc>
          <w:tcPr>
            <w:tcW w:w="562" w:type="dxa"/>
          </w:tcPr>
          <w:p w:rsidR="001462F2" w:rsidRDefault="00D74A7E" w:rsidP="0014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36" w:type="dxa"/>
          </w:tcPr>
          <w:p w:rsidR="001462F2" w:rsidRPr="000A0062" w:rsidRDefault="001462F2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60" w:type="dxa"/>
          </w:tcPr>
          <w:p w:rsidR="001462F2" w:rsidRPr="000A0062" w:rsidRDefault="001462F2" w:rsidP="00D7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D74A7E">
              <w:rPr>
                <w:rFonts w:ascii="Times New Roman" w:hAnsi="Times New Roman" w:cs="Times New Roman"/>
                <w:sz w:val="28"/>
                <w:szCs w:val="28"/>
              </w:rPr>
              <w:t xml:space="preserve"> России. Природа. Население. Хозяйство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Д</w:t>
            </w:r>
            <w:r w:rsidR="00D74A7E">
              <w:rPr>
                <w:rFonts w:ascii="Times New Roman" w:hAnsi="Times New Roman" w:cs="Times New Roman"/>
                <w:sz w:val="28"/>
                <w:szCs w:val="28"/>
              </w:rPr>
              <w:t>ронов В.П., Баринова И.И., Ром В.Я.</w:t>
            </w:r>
          </w:p>
        </w:tc>
        <w:tc>
          <w:tcPr>
            <w:tcW w:w="2693" w:type="dxa"/>
          </w:tcPr>
          <w:p w:rsidR="001462F2" w:rsidRPr="000A0062" w:rsidRDefault="001462F2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="00D74A7E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</w:tr>
      <w:tr w:rsidR="00D74A7E" w:rsidTr="000A0062">
        <w:tc>
          <w:tcPr>
            <w:tcW w:w="562" w:type="dxa"/>
            <w:vMerge w:val="restart"/>
          </w:tcPr>
          <w:p w:rsidR="00D74A7E" w:rsidRDefault="00D74A7E" w:rsidP="0014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6" w:type="dxa"/>
            <w:vMerge w:val="restart"/>
          </w:tcPr>
          <w:p w:rsidR="00D74A7E" w:rsidRPr="000A0062" w:rsidRDefault="00D74A7E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60" w:type="dxa"/>
          </w:tcPr>
          <w:p w:rsidR="00D74A7E" w:rsidRPr="000A0062" w:rsidRDefault="00D74A7E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конец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A1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в./ Данилов А.А., Косулина Л.Г.</w:t>
            </w:r>
          </w:p>
        </w:tc>
        <w:tc>
          <w:tcPr>
            <w:tcW w:w="2693" w:type="dxa"/>
          </w:tcPr>
          <w:p w:rsidR="00D74A7E" w:rsidRPr="000A0062" w:rsidRDefault="00D74A7E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</w:tr>
      <w:tr w:rsidR="00D74A7E" w:rsidTr="000A0062">
        <w:tc>
          <w:tcPr>
            <w:tcW w:w="562" w:type="dxa"/>
            <w:vMerge/>
          </w:tcPr>
          <w:p w:rsidR="00D74A7E" w:rsidRDefault="00D74A7E" w:rsidP="0014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D74A7E" w:rsidRPr="000A0062" w:rsidRDefault="00D74A7E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D74A7E" w:rsidRPr="000A0062" w:rsidRDefault="00D74A7E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История нового времени: 1800-1900 гг./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П.А., Ванюшина Л.М. 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693" w:type="dxa"/>
          </w:tcPr>
          <w:p w:rsidR="00D74A7E" w:rsidRPr="000A0062" w:rsidRDefault="00D74A7E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</w:tr>
      <w:tr w:rsidR="001462F2" w:rsidTr="000A0062">
        <w:tc>
          <w:tcPr>
            <w:tcW w:w="562" w:type="dxa"/>
          </w:tcPr>
          <w:p w:rsidR="001462F2" w:rsidRDefault="00D74A7E" w:rsidP="0014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36" w:type="dxa"/>
          </w:tcPr>
          <w:p w:rsidR="001462F2" w:rsidRPr="000A0062" w:rsidRDefault="001462F2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60" w:type="dxa"/>
          </w:tcPr>
          <w:p w:rsidR="001462F2" w:rsidRPr="000A0062" w:rsidRDefault="001462F2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693" w:type="dxa"/>
          </w:tcPr>
          <w:p w:rsidR="001462F2" w:rsidRPr="000A0062" w:rsidRDefault="00D74A7E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2016</w:t>
            </w:r>
          </w:p>
        </w:tc>
      </w:tr>
      <w:tr w:rsidR="001462F2" w:rsidTr="000A0062">
        <w:tc>
          <w:tcPr>
            <w:tcW w:w="562" w:type="dxa"/>
          </w:tcPr>
          <w:p w:rsidR="001462F2" w:rsidRDefault="00D74A7E" w:rsidP="0014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36" w:type="dxa"/>
          </w:tcPr>
          <w:p w:rsidR="001462F2" w:rsidRPr="000A0062" w:rsidRDefault="001462F2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60" w:type="dxa"/>
          </w:tcPr>
          <w:p w:rsidR="001462F2" w:rsidRPr="000A0062" w:rsidRDefault="00D74A7E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Орежковский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П.А., Мещерякова Л.М., Шаламова М.М.</w:t>
            </w:r>
          </w:p>
        </w:tc>
        <w:tc>
          <w:tcPr>
            <w:tcW w:w="2693" w:type="dxa"/>
          </w:tcPr>
          <w:p w:rsidR="001462F2" w:rsidRPr="000A0062" w:rsidRDefault="00D74A7E" w:rsidP="0014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</w:tr>
      <w:tr w:rsidR="00D74A7E" w:rsidTr="006260BE">
        <w:tc>
          <w:tcPr>
            <w:tcW w:w="9351" w:type="dxa"/>
            <w:gridSpan w:val="4"/>
          </w:tcPr>
          <w:p w:rsidR="00D74A7E" w:rsidRPr="00D74A7E" w:rsidRDefault="00D74A7E" w:rsidP="00146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A7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912989" w:rsidTr="000A0062">
        <w:tc>
          <w:tcPr>
            <w:tcW w:w="562" w:type="dxa"/>
          </w:tcPr>
          <w:p w:rsidR="00912989" w:rsidRDefault="00912989" w:rsidP="0091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336" w:type="dxa"/>
          </w:tcPr>
          <w:p w:rsidR="00912989" w:rsidRPr="000A0062" w:rsidRDefault="00912989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0" w:type="dxa"/>
          </w:tcPr>
          <w:p w:rsidR="00912989" w:rsidRPr="000A0062" w:rsidRDefault="00912989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 и др.</w:t>
            </w:r>
          </w:p>
        </w:tc>
        <w:tc>
          <w:tcPr>
            <w:tcW w:w="2693" w:type="dxa"/>
          </w:tcPr>
          <w:p w:rsidR="00912989" w:rsidRPr="000A0062" w:rsidRDefault="00912989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60BE">
              <w:rPr>
                <w:rFonts w:ascii="Times New Roman" w:hAnsi="Times New Roman" w:cs="Times New Roman"/>
                <w:sz w:val="28"/>
                <w:szCs w:val="28"/>
              </w:rPr>
              <w:t>росвещение, 2015</w:t>
            </w:r>
          </w:p>
        </w:tc>
      </w:tr>
      <w:tr w:rsidR="00912989" w:rsidTr="000A0062">
        <w:tc>
          <w:tcPr>
            <w:tcW w:w="562" w:type="dxa"/>
          </w:tcPr>
          <w:p w:rsidR="00912989" w:rsidRDefault="006260BE" w:rsidP="0091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36" w:type="dxa"/>
          </w:tcPr>
          <w:p w:rsidR="00912989" w:rsidRPr="000A0062" w:rsidRDefault="00912989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60" w:type="dxa"/>
          </w:tcPr>
          <w:p w:rsidR="00912989" w:rsidRPr="000A0062" w:rsidRDefault="00912989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 2-х частях/ Коровина В.Я., Журавлев В.П., Коровин В.И.</w:t>
            </w:r>
          </w:p>
        </w:tc>
        <w:tc>
          <w:tcPr>
            <w:tcW w:w="2693" w:type="dxa"/>
          </w:tcPr>
          <w:p w:rsidR="006260BE" w:rsidRDefault="006260BE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89" w:rsidRPr="000A0062" w:rsidRDefault="006260BE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9129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2008</w:t>
            </w:r>
          </w:p>
        </w:tc>
      </w:tr>
      <w:tr w:rsidR="00912989" w:rsidTr="000A0062">
        <w:tc>
          <w:tcPr>
            <w:tcW w:w="562" w:type="dxa"/>
          </w:tcPr>
          <w:p w:rsidR="00912989" w:rsidRDefault="006260BE" w:rsidP="0091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36" w:type="dxa"/>
          </w:tcPr>
          <w:p w:rsidR="00912989" w:rsidRPr="000A0062" w:rsidRDefault="00912989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60" w:type="dxa"/>
          </w:tcPr>
          <w:p w:rsidR="00912989" w:rsidRPr="000A0062" w:rsidRDefault="00912989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6260BE"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260BE">
              <w:rPr>
                <w:rFonts w:ascii="Times New Roman" w:hAnsi="Times New Roman" w:cs="Times New Roman"/>
                <w:sz w:val="28"/>
                <w:szCs w:val="28"/>
              </w:rPr>
              <w:t>Мордкович А.Г.</w:t>
            </w:r>
          </w:p>
        </w:tc>
        <w:tc>
          <w:tcPr>
            <w:tcW w:w="2693" w:type="dxa"/>
          </w:tcPr>
          <w:p w:rsidR="00912989" w:rsidRPr="000A0062" w:rsidRDefault="00912989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260BE">
              <w:rPr>
                <w:rFonts w:ascii="Times New Roman" w:hAnsi="Times New Roman" w:cs="Times New Roman"/>
                <w:sz w:val="28"/>
                <w:szCs w:val="28"/>
              </w:rPr>
              <w:t>немозина, 2008</w:t>
            </w:r>
          </w:p>
        </w:tc>
      </w:tr>
      <w:tr w:rsidR="00912989" w:rsidTr="000A0062">
        <w:tc>
          <w:tcPr>
            <w:tcW w:w="562" w:type="dxa"/>
          </w:tcPr>
          <w:p w:rsidR="00912989" w:rsidRDefault="006260BE" w:rsidP="0091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36" w:type="dxa"/>
          </w:tcPr>
          <w:p w:rsidR="00912989" w:rsidRDefault="00912989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60" w:type="dxa"/>
          </w:tcPr>
          <w:p w:rsidR="00912989" w:rsidRDefault="00912989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7-9/ </w:t>
            </w:r>
            <w:proofErr w:type="spellStart"/>
            <w:r w:rsidR="006260BE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="006260BE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2693" w:type="dxa"/>
          </w:tcPr>
          <w:p w:rsidR="00912989" w:rsidRDefault="006260BE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2009</w:t>
            </w:r>
          </w:p>
        </w:tc>
      </w:tr>
      <w:tr w:rsidR="00912989" w:rsidTr="000A0062">
        <w:tc>
          <w:tcPr>
            <w:tcW w:w="562" w:type="dxa"/>
          </w:tcPr>
          <w:p w:rsidR="00912989" w:rsidRDefault="006260BE" w:rsidP="0091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36" w:type="dxa"/>
          </w:tcPr>
          <w:p w:rsidR="00912989" w:rsidRPr="000A0062" w:rsidRDefault="00912989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60" w:type="dxa"/>
          </w:tcPr>
          <w:p w:rsidR="00912989" w:rsidRPr="000A0062" w:rsidRDefault="00912989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626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Боголюбова Л.Н.</w:t>
            </w:r>
          </w:p>
        </w:tc>
        <w:tc>
          <w:tcPr>
            <w:tcW w:w="2693" w:type="dxa"/>
          </w:tcPr>
          <w:p w:rsidR="00912989" w:rsidRPr="000A0062" w:rsidRDefault="00912989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60BE">
              <w:rPr>
                <w:rFonts w:ascii="Times New Roman" w:hAnsi="Times New Roman" w:cs="Times New Roman"/>
                <w:sz w:val="28"/>
                <w:szCs w:val="28"/>
              </w:rPr>
              <w:t>росвещение, 2012</w:t>
            </w:r>
          </w:p>
        </w:tc>
      </w:tr>
      <w:tr w:rsidR="00912989" w:rsidTr="000A0062">
        <w:tc>
          <w:tcPr>
            <w:tcW w:w="562" w:type="dxa"/>
          </w:tcPr>
          <w:p w:rsidR="00912989" w:rsidRDefault="006260BE" w:rsidP="0091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36" w:type="dxa"/>
          </w:tcPr>
          <w:p w:rsidR="00912989" w:rsidRPr="000A0062" w:rsidRDefault="00912989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60" w:type="dxa"/>
          </w:tcPr>
          <w:p w:rsidR="00912989" w:rsidRPr="000A0062" w:rsidRDefault="00912989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r w:rsidR="006260BE">
              <w:rPr>
                <w:rFonts w:ascii="Times New Roman" w:hAnsi="Times New Roman" w:cs="Times New Roman"/>
                <w:sz w:val="28"/>
                <w:szCs w:val="28"/>
              </w:rPr>
              <w:t>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6260BE">
              <w:rPr>
                <w:rFonts w:ascii="Times New Roman" w:hAnsi="Times New Roman" w:cs="Times New Roman"/>
                <w:sz w:val="28"/>
                <w:szCs w:val="28"/>
              </w:rPr>
              <w:t>Пономарева И.Н., Корнилова О.А., Чернова Н.М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12989" w:rsidRPr="000A0062" w:rsidRDefault="006260BE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-Граф, 2008</w:t>
            </w:r>
          </w:p>
        </w:tc>
      </w:tr>
      <w:tr w:rsidR="00912989" w:rsidTr="000A0062">
        <w:tc>
          <w:tcPr>
            <w:tcW w:w="562" w:type="dxa"/>
          </w:tcPr>
          <w:p w:rsidR="00912989" w:rsidRDefault="006260BE" w:rsidP="0091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36" w:type="dxa"/>
          </w:tcPr>
          <w:p w:rsidR="00912989" w:rsidRPr="000A0062" w:rsidRDefault="00912989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60" w:type="dxa"/>
          </w:tcPr>
          <w:p w:rsidR="00912989" w:rsidRPr="000A0062" w:rsidRDefault="00912989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6260BE">
              <w:rPr>
                <w:rFonts w:ascii="Times New Roman" w:hAnsi="Times New Roman" w:cs="Times New Roman"/>
                <w:sz w:val="28"/>
                <w:szCs w:val="28"/>
              </w:rPr>
              <w:t xml:space="preserve"> России. Население и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озяйство</w:t>
            </w:r>
            <w:r w:rsidR="006260BE">
              <w:rPr>
                <w:rFonts w:ascii="Times New Roman" w:hAnsi="Times New Roman" w:cs="Times New Roman"/>
                <w:sz w:val="28"/>
                <w:szCs w:val="28"/>
              </w:rPr>
              <w:t>. 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Дронов В</w:t>
            </w:r>
            <w:r w:rsidR="006260BE">
              <w:rPr>
                <w:rFonts w:ascii="Times New Roman" w:hAnsi="Times New Roman" w:cs="Times New Roman"/>
                <w:sz w:val="28"/>
                <w:szCs w:val="28"/>
              </w:rPr>
              <w:t xml:space="preserve">.П.,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 В.Я.</w:t>
            </w:r>
          </w:p>
        </w:tc>
        <w:tc>
          <w:tcPr>
            <w:tcW w:w="2693" w:type="dxa"/>
          </w:tcPr>
          <w:p w:rsidR="00912989" w:rsidRPr="000A0062" w:rsidRDefault="00912989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="006260BE">
              <w:rPr>
                <w:rFonts w:ascii="Times New Roman" w:hAnsi="Times New Roman" w:cs="Times New Roman"/>
                <w:sz w:val="28"/>
                <w:szCs w:val="28"/>
              </w:rPr>
              <w:t>, 2008</w:t>
            </w:r>
          </w:p>
        </w:tc>
      </w:tr>
      <w:tr w:rsidR="006260BE" w:rsidTr="000A0062">
        <w:tc>
          <w:tcPr>
            <w:tcW w:w="562" w:type="dxa"/>
            <w:vMerge w:val="restart"/>
          </w:tcPr>
          <w:p w:rsidR="006260BE" w:rsidRDefault="006260BE" w:rsidP="0091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36" w:type="dxa"/>
            <w:vMerge w:val="restart"/>
          </w:tcPr>
          <w:p w:rsidR="006260BE" w:rsidRPr="000A0062" w:rsidRDefault="006260BE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60" w:type="dxa"/>
          </w:tcPr>
          <w:p w:rsidR="006260BE" w:rsidRPr="000A0062" w:rsidRDefault="006260BE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A1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начало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626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в./ Данилов А.А., Косулина Л.Г., Брандт М.Ю.</w:t>
            </w:r>
          </w:p>
        </w:tc>
        <w:tc>
          <w:tcPr>
            <w:tcW w:w="2693" w:type="dxa"/>
          </w:tcPr>
          <w:p w:rsidR="006260BE" w:rsidRPr="000A0062" w:rsidRDefault="006260BE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2012</w:t>
            </w:r>
          </w:p>
        </w:tc>
      </w:tr>
      <w:tr w:rsidR="006260BE" w:rsidTr="000A0062">
        <w:tc>
          <w:tcPr>
            <w:tcW w:w="562" w:type="dxa"/>
            <w:vMerge/>
          </w:tcPr>
          <w:p w:rsidR="006260BE" w:rsidRDefault="006260BE" w:rsidP="0091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6260BE" w:rsidRPr="000A0062" w:rsidRDefault="006260BE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6260BE" w:rsidRPr="000A0062" w:rsidRDefault="006260BE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Новейшая история зарубежных стран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26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начала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-Цюпа О.С.,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-Цюпа А.О.</w:t>
            </w:r>
          </w:p>
        </w:tc>
        <w:tc>
          <w:tcPr>
            <w:tcW w:w="2693" w:type="dxa"/>
          </w:tcPr>
          <w:p w:rsidR="006260BE" w:rsidRPr="000A0062" w:rsidRDefault="006260BE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2012</w:t>
            </w:r>
          </w:p>
        </w:tc>
      </w:tr>
      <w:tr w:rsidR="00912989" w:rsidTr="000A0062">
        <w:tc>
          <w:tcPr>
            <w:tcW w:w="562" w:type="dxa"/>
          </w:tcPr>
          <w:p w:rsidR="00912989" w:rsidRDefault="006260BE" w:rsidP="0091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36" w:type="dxa"/>
          </w:tcPr>
          <w:p w:rsidR="00912989" w:rsidRPr="000A0062" w:rsidRDefault="00912989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60" w:type="dxa"/>
          </w:tcPr>
          <w:p w:rsidR="00912989" w:rsidRPr="000A0062" w:rsidRDefault="00912989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693" w:type="dxa"/>
          </w:tcPr>
          <w:p w:rsidR="00912989" w:rsidRPr="000A0062" w:rsidRDefault="00912989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2016</w:t>
            </w:r>
          </w:p>
        </w:tc>
      </w:tr>
      <w:tr w:rsidR="00912989" w:rsidTr="000A0062">
        <w:tc>
          <w:tcPr>
            <w:tcW w:w="562" w:type="dxa"/>
          </w:tcPr>
          <w:p w:rsidR="00912989" w:rsidRDefault="006260BE" w:rsidP="0091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36" w:type="dxa"/>
          </w:tcPr>
          <w:p w:rsidR="00912989" w:rsidRPr="000A0062" w:rsidRDefault="00912989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60" w:type="dxa"/>
          </w:tcPr>
          <w:p w:rsidR="00912989" w:rsidRPr="000A0062" w:rsidRDefault="00912989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Орежковский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П.А., Мещерякова Л.М., Шаламова М.М.</w:t>
            </w:r>
          </w:p>
        </w:tc>
        <w:tc>
          <w:tcPr>
            <w:tcW w:w="2693" w:type="dxa"/>
          </w:tcPr>
          <w:p w:rsidR="00912989" w:rsidRPr="000A0062" w:rsidRDefault="00912989" w:rsidP="0091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</w:tr>
      <w:tr w:rsidR="006260BE" w:rsidTr="006260BE">
        <w:tc>
          <w:tcPr>
            <w:tcW w:w="9351" w:type="dxa"/>
            <w:gridSpan w:val="4"/>
          </w:tcPr>
          <w:p w:rsidR="006260BE" w:rsidRPr="006260BE" w:rsidRDefault="006260BE" w:rsidP="00912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6260BE" w:rsidTr="000A0062">
        <w:tc>
          <w:tcPr>
            <w:tcW w:w="562" w:type="dxa"/>
          </w:tcPr>
          <w:p w:rsidR="006260BE" w:rsidRDefault="006260BE" w:rsidP="0062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36" w:type="dxa"/>
          </w:tcPr>
          <w:p w:rsidR="006260BE" w:rsidRPr="000A0062" w:rsidRDefault="006260BE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0" w:type="dxa"/>
          </w:tcPr>
          <w:p w:rsidR="006260BE" w:rsidRPr="000A0062" w:rsidRDefault="006260BE" w:rsidP="0066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664234">
              <w:rPr>
                <w:rFonts w:ascii="Times New Roman" w:hAnsi="Times New Roman" w:cs="Times New Roman"/>
                <w:sz w:val="28"/>
                <w:szCs w:val="28"/>
              </w:rPr>
              <w:t xml:space="preserve"> 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664234">
              <w:rPr>
                <w:rFonts w:ascii="Times New Roman" w:hAnsi="Times New Roman" w:cs="Times New Roman"/>
                <w:sz w:val="28"/>
                <w:szCs w:val="28"/>
              </w:rPr>
              <w:t>Греков В.Ф., Крючков С.Е.</w:t>
            </w:r>
          </w:p>
        </w:tc>
        <w:tc>
          <w:tcPr>
            <w:tcW w:w="2693" w:type="dxa"/>
          </w:tcPr>
          <w:p w:rsidR="006260BE" w:rsidRPr="000A0062" w:rsidRDefault="006260BE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4234">
              <w:rPr>
                <w:rFonts w:ascii="Times New Roman" w:hAnsi="Times New Roman" w:cs="Times New Roman"/>
                <w:sz w:val="28"/>
                <w:szCs w:val="28"/>
              </w:rPr>
              <w:t>росвещение, 2014</w:t>
            </w:r>
          </w:p>
        </w:tc>
      </w:tr>
      <w:tr w:rsidR="006260BE" w:rsidTr="000A0062">
        <w:tc>
          <w:tcPr>
            <w:tcW w:w="562" w:type="dxa"/>
          </w:tcPr>
          <w:p w:rsidR="006260BE" w:rsidRDefault="00664234" w:rsidP="0062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36" w:type="dxa"/>
          </w:tcPr>
          <w:p w:rsidR="006260BE" w:rsidRPr="000A0062" w:rsidRDefault="006260BE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60" w:type="dxa"/>
          </w:tcPr>
          <w:p w:rsidR="006260BE" w:rsidRPr="000A0062" w:rsidRDefault="006260BE" w:rsidP="0066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в 2-х частях/ </w:t>
            </w:r>
            <w:r w:rsidR="00664234">
              <w:rPr>
                <w:rFonts w:ascii="Times New Roman" w:hAnsi="Times New Roman" w:cs="Times New Roman"/>
                <w:sz w:val="28"/>
                <w:szCs w:val="28"/>
              </w:rPr>
              <w:t>Лебедев Ю.В.</w:t>
            </w:r>
          </w:p>
        </w:tc>
        <w:tc>
          <w:tcPr>
            <w:tcW w:w="2693" w:type="dxa"/>
          </w:tcPr>
          <w:p w:rsidR="006260BE" w:rsidRDefault="006260BE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BE" w:rsidRPr="000A0062" w:rsidRDefault="00664234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 2010</w:t>
            </w:r>
          </w:p>
        </w:tc>
      </w:tr>
      <w:tr w:rsidR="006260BE" w:rsidTr="000A0062">
        <w:tc>
          <w:tcPr>
            <w:tcW w:w="562" w:type="dxa"/>
          </w:tcPr>
          <w:p w:rsidR="006260BE" w:rsidRDefault="00664234" w:rsidP="0062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36" w:type="dxa"/>
          </w:tcPr>
          <w:p w:rsidR="006260BE" w:rsidRPr="000A0062" w:rsidRDefault="006260BE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60" w:type="dxa"/>
          </w:tcPr>
          <w:p w:rsidR="006260BE" w:rsidRPr="000A0062" w:rsidRDefault="006260BE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 w:rsidR="00664234">
              <w:rPr>
                <w:rFonts w:ascii="Times New Roman" w:hAnsi="Times New Roman" w:cs="Times New Roman"/>
                <w:sz w:val="28"/>
                <w:szCs w:val="28"/>
              </w:rPr>
              <w:t xml:space="preserve">и начала математического анализа 10-11 </w:t>
            </w:r>
            <w:proofErr w:type="spellStart"/>
            <w:r w:rsidR="006642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642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2-х частях/Мордкович А.Г.</w:t>
            </w:r>
            <w:r w:rsidR="00664234">
              <w:rPr>
                <w:rFonts w:ascii="Times New Roman" w:hAnsi="Times New Roman" w:cs="Times New Roman"/>
                <w:sz w:val="28"/>
                <w:szCs w:val="28"/>
              </w:rPr>
              <w:t>, Денисова Л.О.</w:t>
            </w:r>
          </w:p>
        </w:tc>
        <w:tc>
          <w:tcPr>
            <w:tcW w:w="2693" w:type="dxa"/>
          </w:tcPr>
          <w:p w:rsidR="006260BE" w:rsidRPr="000A0062" w:rsidRDefault="00664234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Мнемозина, 2009</w:t>
            </w:r>
          </w:p>
        </w:tc>
      </w:tr>
      <w:tr w:rsidR="006260BE" w:rsidTr="000A0062">
        <w:tc>
          <w:tcPr>
            <w:tcW w:w="562" w:type="dxa"/>
          </w:tcPr>
          <w:p w:rsidR="006260BE" w:rsidRDefault="00664234" w:rsidP="0062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336" w:type="dxa"/>
          </w:tcPr>
          <w:p w:rsidR="006260BE" w:rsidRDefault="006260BE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60" w:type="dxa"/>
          </w:tcPr>
          <w:p w:rsidR="006260BE" w:rsidRDefault="00664234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0B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6260BE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="006260BE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2693" w:type="dxa"/>
          </w:tcPr>
          <w:p w:rsidR="006260BE" w:rsidRDefault="006260BE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2009</w:t>
            </w:r>
          </w:p>
        </w:tc>
      </w:tr>
      <w:tr w:rsidR="006260BE" w:rsidTr="000A0062">
        <w:tc>
          <w:tcPr>
            <w:tcW w:w="562" w:type="dxa"/>
          </w:tcPr>
          <w:p w:rsidR="006260BE" w:rsidRDefault="00664234" w:rsidP="0062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36" w:type="dxa"/>
          </w:tcPr>
          <w:p w:rsidR="006260BE" w:rsidRPr="000A0062" w:rsidRDefault="006260BE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60" w:type="dxa"/>
          </w:tcPr>
          <w:p w:rsidR="006260BE" w:rsidRPr="000A0062" w:rsidRDefault="006260BE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  <w:r w:rsidR="00664234">
              <w:rPr>
                <w:rFonts w:ascii="Times New Roman" w:hAnsi="Times New Roman" w:cs="Times New Roman"/>
                <w:sz w:val="28"/>
                <w:szCs w:val="28"/>
              </w:rPr>
              <w:t>(Базовый уровень)/ Боголюбов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 w:rsidR="006642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4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Аверьянов Ю.И., Городецкая Н.И. под ред. Боголюбова Л.Н. </w:t>
            </w:r>
          </w:p>
        </w:tc>
        <w:tc>
          <w:tcPr>
            <w:tcW w:w="2693" w:type="dxa"/>
          </w:tcPr>
          <w:p w:rsidR="006260BE" w:rsidRPr="000A0062" w:rsidRDefault="006260BE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Просвещение, 2012</w:t>
            </w:r>
          </w:p>
        </w:tc>
      </w:tr>
      <w:tr w:rsidR="006260BE" w:rsidTr="000A0062">
        <w:tc>
          <w:tcPr>
            <w:tcW w:w="562" w:type="dxa"/>
          </w:tcPr>
          <w:p w:rsidR="006260BE" w:rsidRDefault="00664234" w:rsidP="0062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336" w:type="dxa"/>
          </w:tcPr>
          <w:p w:rsidR="006260BE" w:rsidRPr="000A0062" w:rsidRDefault="006260BE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60" w:type="dxa"/>
          </w:tcPr>
          <w:p w:rsidR="006260BE" w:rsidRPr="000A0062" w:rsidRDefault="006260BE" w:rsidP="0066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664234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Пономарева И.Н., Корнилова О.А., </w:t>
            </w:r>
            <w:proofErr w:type="spellStart"/>
            <w:r w:rsidR="00664234">
              <w:rPr>
                <w:rFonts w:ascii="Times New Roman" w:hAnsi="Times New Roman" w:cs="Times New Roman"/>
                <w:sz w:val="28"/>
                <w:szCs w:val="28"/>
              </w:rPr>
              <w:t>Лощилина</w:t>
            </w:r>
            <w:proofErr w:type="spellEnd"/>
            <w:r w:rsidR="00664234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2693" w:type="dxa"/>
          </w:tcPr>
          <w:p w:rsidR="006260BE" w:rsidRPr="000A0062" w:rsidRDefault="006260BE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4234">
              <w:rPr>
                <w:rFonts w:ascii="Times New Roman" w:hAnsi="Times New Roman" w:cs="Times New Roman"/>
                <w:sz w:val="28"/>
                <w:szCs w:val="28"/>
              </w:rPr>
              <w:t>ентана</w:t>
            </w:r>
            <w:proofErr w:type="spellEnd"/>
            <w:r w:rsidR="00664234">
              <w:rPr>
                <w:rFonts w:ascii="Times New Roman" w:hAnsi="Times New Roman" w:cs="Times New Roman"/>
                <w:sz w:val="28"/>
                <w:szCs w:val="28"/>
              </w:rPr>
              <w:t>-Граф, 2010</w:t>
            </w:r>
          </w:p>
        </w:tc>
      </w:tr>
      <w:tr w:rsidR="006260BE" w:rsidTr="000A0062">
        <w:tc>
          <w:tcPr>
            <w:tcW w:w="562" w:type="dxa"/>
          </w:tcPr>
          <w:p w:rsidR="006260BE" w:rsidRDefault="00664234" w:rsidP="0062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36" w:type="dxa"/>
          </w:tcPr>
          <w:p w:rsidR="006260BE" w:rsidRPr="000A0062" w:rsidRDefault="006260BE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60" w:type="dxa"/>
          </w:tcPr>
          <w:p w:rsidR="006260BE" w:rsidRPr="000A0062" w:rsidRDefault="00664234" w:rsidP="0066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и социальная география мира</w:t>
            </w:r>
            <w:r w:rsidR="006260B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693" w:type="dxa"/>
          </w:tcPr>
          <w:p w:rsidR="006260BE" w:rsidRPr="000A0062" w:rsidRDefault="00664234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2010</w:t>
            </w:r>
          </w:p>
        </w:tc>
      </w:tr>
      <w:tr w:rsidR="00664234" w:rsidTr="000A0062">
        <w:tc>
          <w:tcPr>
            <w:tcW w:w="562" w:type="dxa"/>
            <w:vMerge w:val="restart"/>
          </w:tcPr>
          <w:p w:rsidR="00664234" w:rsidRDefault="00664234" w:rsidP="0062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36" w:type="dxa"/>
            <w:vMerge w:val="restart"/>
          </w:tcPr>
          <w:p w:rsidR="00664234" w:rsidRPr="000A0062" w:rsidRDefault="00664234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60" w:type="dxa"/>
          </w:tcPr>
          <w:p w:rsidR="00664234" w:rsidRPr="000A0062" w:rsidRDefault="00664234" w:rsidP="0066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  <w:r w:rsidRPr="00664234">
              <w:rPr>
                <w:rFonts w:ascii="Times New Roman" w:hAnsi="Times New Roman" w:cs="Times New Roman"/>
                <w:sz w:val="28"/>
                <w:szCs w:val="28"/>
              </w:rPr>
              <w:t xml:space="preserve">с древнейших времен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конца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(Базовый уровень)/ Павленко Н.И., Андреев И.Л., Лященко Л.М.</w:t>
            </w:r>
          </w:p>
        </w:tc>
        <w:tc>
          <w:tcPr>
            <w:tcW w:w="2693" w:type="dxa"/>
          </w:tcPr>
          <w:p w:rsidR="00664234" w:rsidRPr="000A0062" w:rsidRDefault="00664234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2015</w:t>
            </w:r>
          </w:p>
        </w:tc>
      </w:tr>
      <w:tr w:rsidR="00664234" w:rsidTr="000A0062">
        <w:tc>
          <w:tcPr>
            <w:tcW w:w="562" w:type="dxa"/>
            <w:vMerge/>
          </w:tcPr>
          <w:p w:rsidR="00664234" w:rsidRDefault="00664234" w:rsidP="0062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664234" w:rsidRPr="000A0062" w:rsidRDefault="00664234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664234" w:rsidRPr="000A0062" w:rsidRDefault="00664234" w:rsidP="0066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 с древнейших времен до конца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(Базовый уровень)/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Ревякин А.В.; 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2693" w:type="dxa"/>
          </w:tcPr>
          <w:p w:rsidR="00664234" w:rsidRPr="000A0062" w:rsidRDefault="00664234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</w:tr>
      <w:tr w:rsidR="006260BE" w:rsidTr="000A0062">
        <w:tc>
          <w:tcPr>
            <w:tcW w:w="562" w:type="dxa"/>
          </w:tcPr>
          <w:p w:rsidR="006260BE" w:rsidRDefault="00171067" w:rsidP="0062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36" w:type="dxa"/>
          </w:tcPr>
          <w:p w:rsidR="006260BE" w:rsidRPr="000A0062" w:rsidRDefault="006260BE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60" w:type="dxa"/>
          </w:tcPr>
          <w:p w:rsidR="006260BE" w:rsidRPr="000A0062" w:rsidRDefault="006260BE" w:rsidP="0017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171067">
              <w:rPr>
                <w:rFonts w:ascii="Times New Roman" w:hAnsi="Times New Roman" w:cs="Times New Roman"/>
                <w:sz w:val="28"/>
                <w:szCs w:val="28"/>
              </w:rPr>
              <w:t xml:space="preserve">. Классический курс/ </w:t>
            </w:r>
            <w:proofErr w:type="spellStart"/>
            <w:r w:rsidR="00171067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="00171067">
              <w:rPr>
                <w:rFonts w:ascii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="00171067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="00171067">
              <w:rPr>
                <w:rFonts w:ascii="Times New Roman" w:hAnsi="Times New Roman" w:cs="Times New Roman"/>
                <w:sz w:val="28"/>
                <w:szCs w:val="28"/>
              </w:rPr>
              <w:t xml:space="preserve"> Б.Б., </w:t>
            </w:r>
            <w:proofErr w:type="spellStart"/>
            <w:r w:rsidR="00171067">
              <w:rPr>
                <w:rFonts w:ascii="Times New Roman" w:hAnsi="Times New Roman" w:cs="Times New Roman"/>
                <w:sz w:val="28"/>
                <w:szCs w:val="28"/>
              </w:rPr>
              <w:t>Чаруши</w:t>
            </w:r>
            <w:proofErr w:type="spellEnd"/>
            <w:r w:rsidR="0017106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693" w:type="dxa"/>
          </w:tcPr>
          <w:p w:rsidR="006260BE" w:rsidRPr="000A0062" w:rsidRDefault="00171067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2009</w:t>
            </w:r>
          </w:p>
        </w:tc>
      </w:tr>
      <w:tr w:rsidR="006260BE" w:rsidTr="000A0062">
        <w:tc>
          <w:tcPr>
            <w:tcW w:w="562" w:type="dxa"/>
          </w:tcPr>
          <w:p w:rsidR="006260BE" w:rsidRDefault="00171067" w:rsidP="0062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36" w:type="dxa"/>
          </w:tcPr>
          <w:p w:rsidR="006260BE" w:rsidRPr="000A0062" w:rsidRDefault="006260BE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60" w:type="dxa"/>
          </w:tcPr>
          <w:p w:rsidR="006260BE" w:rsidRPr="000A0062" w:rsidRDefault="006260BE" w:rsidP="0017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Химия/ </w:t>
            </w:r>
            <w:r w:rsidR="00171067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2693" w:type="dxa"/>
          </w:tcPr>
          <w:p w:rsidR="006260BE" w:rsidRPr="000A0062" w:rsidRDefault="00171067" w:rsidP="0062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2009</w:t>
            </w:r>
          </w:p>
        </w:tc>
      </w:tr>
      <w:tr w:rsidR="00171067" w:rsidTr="00946559">
        <w:tc>
          <w:tcPr>
            <w:tcW w:w="9351" w:type="dxa"/>
            <w:gridSpan w:val="4"/>
          </w:tcPr>
          <w:p w:rsidR="00171067" w:rsidRPr="00171067" w:rsidRDefault="00171067" w:rsidP="00626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712C72" w:rsidTr="000A0062">
        <w:tc>
          <w:tcPr>
            <w:tcW w:w="562" w:type="dxa"/>
          </w:tcPr>
          <w:p w:rsidR="00712C72" w:rsidRDefault="00712C72" w:rsidP="0071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36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0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10-11/ Греков В.Ф., Крючков С.Е.</w:t>
            </w:r>
          </w:p>
        </w:tc>
        <w:tc>
          <w:tcPr>
            <w:tcW w:w="2693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</w:tr>
      <w:tr w:rsidR="00712C72" w:rsidTr="000A0062">
        <w:tc>
          <w:tcPr>
            <w:tcW w:w="562" w:type="dxa"/>
          </w:tcPr>
          <w:p w:rsidR="00712C72" w:rsidRDefault="00712C72" w:rsidP="0071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36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60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 2-х частях под ред. Журавлева В.П.</w:t>
            </w:r>
          </w:p>
        </w:tc>
        <w:tc>
          <w:tcPr>
            <w:tcW w:w="2693" w:type="dxa"/>
          </w:tcPr>
          <w:p w:rsidR="00712C7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 2010</w:t>
            </w:r>
          </w:p>
        </w:tc>
      </w:tr>
      <w:tr w:rsidR="00712C72" w:rsidTr="000A0062">
        <w:tc>
          <w:tcPr>
            <w:tcW w:w="562" w:type="dxa"/>
          </w:tcPr>
          <w:p w:rsidR="00712C72" w:rsidRDefault="00712C72" w:rsidP="0071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36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60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2-х частях/Мордкович А.Г., Денисова Л.О.</w:t>
            </w:r>
          </w:p>
        </w:tc>
        <w:tc>
          <w:tcPr>
            <w:tcW w:w="2693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Мнемозина, 2009</w:t>
            </w:r>
          </w:p>
        </w:tc>
      </w:tr>
      <w:tr w:rsidR="00712C72" w:rsidTr="000A0062">
        <w:tc>
          <w:tcPr>
            <w:tcW w:w="562" w:type="dxa"/>
          </w:tcPr>
          <w:p w:rsidR="00712C72" w:rsidRDefault="00712C72" w:rsidP="0071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336" w:type="dxa"/>
          </w:tcPr>
          <w:p w:rsidR="00712C7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60" w:type="dxa"/>
          </w:tcPr>
          <w:p w:rsidR="00712C7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2693" w:type="dxa"/>
          </w:tcPr>
          <w:p w:rsidR="00712C7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2009</w:t>
            </w:r>
          </w:p>
        </w:tc>
      </w:tr>
      <w:tr w:rsidR="00712C72" w:rsidTr="000A0062">
        <w:tc>
          <w:tcPr>
            <w:tcW w:w="562" w:type="dxa"/>
          </w:tcPr>
          <w:p w:rsidR="00712C72" w:rsidRDefault="00712C72" w:rsidP="0071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36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60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(Базовый уровень)/ Боголюбов Л.Н., Аверьянов Ю.И., Городецкая Н.И. под ред. Боголюбова Л.Н. </w:t>
            </w:r>
          </w:p>
        </w:tc>
        <w:tc>
          <w:tcPr>
            <w:tcW w:w="2693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2012</w:t>
            </w:r>
          </w:p>
        </w:tc>
      </w:tr>
      <w:tr w:rsidR="00712C72" w:rsidTr="000A0062">
        <w:tc>
          <w:tcPr>
            <w:tcW w:w="562" w:type="dxa"/>
          </w:tcPr>
          <w:p w:rsidR="00712C72" w:rsidRDefault="00712C72" w:rsidP="0071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36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60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(Базовый уровень)/ Пономарева И.Н., Корнилова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Лощилина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Ижевский П.В.</w:t>
            </w:r>
          </w:p>
        </w:tc>
        <w:tc>
          <w:tcPr>
            <w:tcW w:w="2693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-Граф, 2010</w:t>
            </w:r>
          </w:p>
        </w:tc>
      </w:tr>
      <w:tr w:rsidR="00712C72" w:rsidTr="000A0062">
        <w:tc>
          <w:tcPr>
            <w:tcW w:w="562" w:type="dxa"/>
          </w:tcPr>
          <w:p w:rsidR="00712C72" w:rsidRDefault="00712C72" w:rsidP="0071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336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60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и социальная география мира/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693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2010</w:t>
            </w:r>
          </w:p>
        </w:tc>
      </w:tr>
      <w:tr w:rsidR="00712C72" w:rsidTr="000A0062">
        <w:tc>
          <w:tcPr>
            <w:tcW w:w="562" w:type="dxa"/>
            <w:vMerge w:val="restart"/>
          </w:tcPr>
          <w:p w:rsidR="00712C72" w:rsidRDefault="00712C72" w:rsidP="0071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36" w:type="dxa"/>
            <w:vMerge w:val="restart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60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12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(Базовый уровень)/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Киселев А.Ф., Попов В.П.</w:t>
            </w:r>
          </w:p>
        </w:tc>
        <w:tc>
          <w:tcPr>
            <w:tcW w:w="2693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рофа, 2013</w:t>
            </w:r>
          </w:p>
        </w:tc>
      </w:tr>
      <w:tr w:rsidR="00712C72" w:rsidTr="000A0062">
        <w:tc>
          <w:tcPr>
            <w:tcW w:w="562" w:type="dxa"/>
            <w:vMerge/>
          </w:tcPr>
          <w:p w:rsidR="00712C72" w:rsidRDefault="00712C72" w:rsidP="0071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Новейшая история зарубежных стран.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12C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712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(Базовый уровень)/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Сергеев Е.Ю., Коваль 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2693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росвещение, 2013</w:t>
            </w:r>
          </w:p>
        </w:tc>
      </w:tr>
      <w:tr w:rsidR="00712C72" w:rsidTr="000A0062">
        <w:tc>
          <w:tcPr>
            <w:tcW w:w="562" w:type="dxa"/>
          </w:tcPr>
          <w:p w:rsidR="00712C72" w:rsidRDefault="00712C72" w:rsidP="0071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36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60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Физика. Классический курс/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693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2009</w:t>
            </w:r>
          </w:p>
        </w:tc>
      </w:tr>
      <w:tr w:rsidR="00712C72" w:rsidTr="000A0062">
        <w:tc>
          <w:tcPr>
            <w:tcW w:w="562" w:type="dxa"/>
          </w:tcPr>
          <w:p w:rsidR="00712C72" w:rsidRDefault="00712C72" w:rsidP="0071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336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60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Химия/ Габриелян О.С.</w:t>
            </w:r>
          </w:p>
        </w:tc>
        <w:tc>
          <w:tcPr>
            <w:tcW w:w="2693" w:type="dxa"/>
          </w:tcPr>
          <w:p w:rsidR="00712C72" w:rsidRPr="000A0062" w:rsidRDefault="00712C72" w:rsidP="007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2009</w:t>
            </w:r>
          </w:p>
        </w:tc>
      </w:tr>
    </w:tbl>
    <w:p w:rsidR="000A0062" w:rsidRPr="000A0062" w:rsidRDefault="000A0062" w:rsidP="000A0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A0062" w:rsidRPr="000A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CF"/>
    <w:rsid w:val="000A0062"/>
    <w:rsid w:val="001200EE"/>
    <w:rsid w:val="001462F2"/>
    <w:rsid w:val="00171067"/>
    <w:rsid w:val="0028715D"/>
    <w:rsid w:val="002C67A4"/>
    <w:rsid w:val="002E4584"/>
    <w:rsid w:val="005357D1"/>
    <w:rsid w:val="005A19AE"/>
    <w:rsid w:val="006260BE"/>
    <w:rsid w:val="00654FCF"/>
    <w:rsid w:val="00664234"/>
    <w:rsid w:val="006F40BE"/>
    <w:rsid w:val="00712C72"/>
    <w:rsid w:val="007C028A"/>
    <w:rsid w:val="00872458"/>
    <w:rsid w:val="00912989"/>
    <w:rsid w:val="00D74A7E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F5BC"/>
  <w15:chartTrackingRefBased/>
  <w15:docId w15:val="{7BA54E87-6858-4380-97EE-5C50FF1C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2016-06-14T08:56:00Z</dcterms:created>
  <dcterms:modified xsi:type="dcterms:W3CDTF">2016-06-14T12:25:00Z</dcterms:modified>
</cp:coreProperties>
</file>